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6501F" w14:paraId="46171A0B" w14:textId="77777777" w:rsidTr="00331EA9">
        <w:tc>
          <w:tcPr>
            <w:tcW w:w="15446" w:type="dxa"/>
            <w:gridSpan w:val="2"/>
            <w:shd w:val="clear" w:color="auto" w:fill="FFFFCC"/>
          </w:tcPr>
          <w:p w14:paraId="7AFC8F6C" w14:textId="77777777" w:rsidR="00E35BCD" w:rsidRPr="0086501F" w:rsidRDefault="00E35BCD" w:rsidP="00DF0AE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3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 xml:space="preserve">(Autumn) 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 (Approximately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4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331EA9" w:rsidRPr="0086501F" w14:paraId="66BBBB1E" w14:textId="77777777" w:rsidTr="00331EA9">
        <w:trPr>
          <w:trHeight w:val="877"/>
        </w:trPr>
        <w:tc>
          <w:tcPr>
            <w:tcW w:w="5240" w:type="dxa"/>
          </w:tcPr>
          <w:p w14:paraId="7F4F02EA" w14:textId="77777777" w:rsidR="00331EA9" w:rsidRPr="0086501F" w:rsidRDefault="00331EA9" w:rsidP="00F6644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DEFE75C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recall and use multiplication facts for the 3 times table</w:t>
            </w:r>
          </w:p>
          <w:p w14:paraId="4C3FDBA7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recall and use multiplication facts for the 4 times table</w:t>
            </w:r>
          </w:p>
          <w:p w14:paraId="0247799F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recall and use multiplication facts for the 8 times table</w:t>
            </w:r>
          </w:p>
          <w:p w14:paraId="39F1B529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recall and use division facts for the 3 times table</w:t>
            </w:r>
          </w:p>
          <w:p w14:paraId="3F8420F3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recall and use division facts for the 4 times table</w:t>
            </w:r>
          </w:p>
          <w:p w14:paraId="14249ED4" w14:textId="77777777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 xml:space="preserve">recall and use division facts for the 8 times table </w:t>
            </w:r>
          </w:p>
          <w:p w14:paraId="4E4F8706" w14:textId="390FBE8D" w:rsidR="00F66445" w:rsidRPr="006C2DF5" w:rsidRDefault="00F66445" w:rsidP="00F66445">
            <w:pPr>
              <w:rPr>
                <w:b/>
              </w:rPr>
            </w:pPr>
            <w:r w:rsidRPr="006C2DF5">
              <w:rPr>
                <w:b/>
              </w:rPr>
              <w:t>recognise the inverse relationship between multiplication and division</w:t>
            </w:r>
          </w:p>
          <w:p w14:paraId="1424CA3B" w14:textId="77777777" w:rsidR="00F66445" w:rsidRPr="006C2DF5" w:rsidRDefault="00F66445" w:rsidP="00F66445">
            <w:pPr>
              <w:rPr>
                <w:b/>
                <w:bCs/>
              </w:rPr>
            </w:pPr>
            <w:r w:rsidRPr="006C2DF5">
              <w:rPr>
                <w:b/>
                <w:bCs/>
              </w:rPr>
              <w:t>calculate mathematical statements for multiplication within the tables they know</w:t>
            </w:r>
          </w:p>
          <w:p w14:paraId="675418D0" w14:textId="77777777" w:rsidR="00F66445" w:rsidRPr="006C2DF5" w:rsidRDefault="00F66445" w:rsidP="00F66445">
            <w:pPr>
              <w:rPr>
                <w:b/>
                <w:bCs/>
              </w:rPr>
            </w:pPr>
            <w:r w:rsidRPr="006C2DF5">
              <w:rPr>
                <w:b/>
                <w:bCs/>
              </w:rPr>
              <w:t>calculate mathematical statements for division within the tables they know</w:t>
            </w:r>
          </w:p>
          <w:p w14:paraId="7777CBBA" w14:textId="77777777" w:rsidR="00F66445" w:rsidRPr="006C2DF5" w:rsidRDefault="00F66445" w:rsidP="00F66445">
            <w:pPr>
              <w:rPr>
                <w:b/>
                <w:bCs/>
              </w:rPr>
            </w:pPr>
            <w:r w:rsidRPr="006C2DF5">
              <w:rPr>
                <w:b/>
                <w:bCs/>
              </w:rPr>
              <w:t>solve problems involving multiplication and division</w:t>
            </w:r>
          </w:p>
          <w:p w14:paraId="152FD2EE" w14:textId="77777777" w:rsidR="00331EA9" w:rsidRPr="00F66445" w:rsidRDefault="00331EA9" w:rsidP="000378C6"/>
        </w:tc>
      </w:tr>
      <w:tr w:rsidR="00E35BCD" w:rsidRPr="0086501F" w14:paraId="41099639" w14:textId="77777777" w:rsidTr="00F66445">
        <w:trPr>
          <w:trHeight w:val="528"/>
        </w:trPr>
        <w:tc>
          <w:tcPr>
            <w:tcW w:w="5240" w:type="dxa"/>
          </w:tcPr>
          <w:p w14:paraId="4B0652C0" w14:textId="77777777" w:rsidR="00E35BCD" w:rsidRPr="0086501F" w:rsidRDefault="00E35BCD" w:rsidP="00F66445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3CD963E" w14:textId="2062A42C" w:rsidR="00E35BCD" w:rsidRPr="00F66445" w:rsidRDefault="00F66445" w:rsidP="00B61D93">
            <w:r w:rsidRPr="00F66445">
              <w:t>product, multiples of four, eight, fifty and one hundred, scale up</w:t>
            </w:r>
          </w:p>
        </w:tc>
      </w:tr>
      <w:tr w:rsidR="00E35BCD" w:rsidRPr="0086501F" w14:paraId="3C69C47E" w14:textId="77777777" w:rsidTr="00F66445">
        <w:trPr>
          <w:trHeight w:val="1273"/>
        </w:trPr>
        <w:tc>
          <w:tcPr>
            <w:tcW w:w="5240" w:type="dxa"/>
          </w:tcPr>
          <w:p w14:paraId="27D4F069" w14:textId="77777777" w:rsidR="00E35BCD" w:rsidRPr="0086501F" w:rsidRDefault="00E35BCD" w:rsidP="00F66445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E1B6F0A" w14:textId="4ADBBFEE" w:rsidR="00F66445" w:rsidRPr="00F66445" w:rsidRDefault="00F66445" w:rsidP="00F66445">
            <w:pPr>
              <w:rPr>
                <w:rFonts w:cstheme="minorHAnsi"/>
                <w:sz w:val="24"/>
              </w:rPr>
            </w:pPr>
            <w:r w:rsidRPr="00F66445">
              <w:rPr>
                <w:rFonts w:cstheme="minorHAnsi"/>
                <w:szCs w:val="20"/>
              </w:rPr>
              <w:t xml:space="preserve">To </w:t>
            </w:r>
            <w:r>
              <w:rPr>
                <w:rFonts w:cstheme="minorHAnsi"/>
                <w:szCs w:val="20"/>
              </w:rPr>
              <w:t>know</w:t>
            </w:r>
            <w:r w:rsidRPr="00F66445">
              <w:rPr>
                <w:rFonts w:cstheme="minorHAnsi"/>
                <w:szCs w:val="20"/>
              </w:rPr>
              <w:t xml:space="preserve"> that multiplication is a number of equal sized groups</w:t>
            </w:r>
          </w:p>
          <w:p w14:paraId="2F17AE9B" w14:textId="6A9A577E" w:rsidR="00B61D93" w:rsidRDefault="00B61D93" w:rsidP="00F66445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multiplication is commutative</w:t>
            </w:r>
            <w:r w:rsidRPr="0086501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(can be done in any order)</w:t>
            </w:r>
          </w:p>
          <w:p w14:paraId="3A924E92" w14:textId="77777777" w:rsidR="00E35BCD" w:rsidRDefault="00B61D93" w:rsidP="00B61D93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division is not commutative</w:t>
            </w:r>
          </w:p>
          <w:p w14:paraId="6CDEDA4E" w14:textId="49C26859" w:rsidR="00B61D93" w:rsidRPr="00F66445" w:rsidRDefault="00B61D93" w:rsidP="00B61D9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multiplication and division facts are linked </w:t>
            </w:r>
          </w:p>
        </w:tc>
      </w:tr>
      <w:tr w:rsidR="00E35BCD" w:rsidRPr="0086501F" w14:paraId="1EFBAAC5" w14:textId="77777777" w:rsidTr="00B61D93">
        <w:trPr>
          <w:trHeight w:val="522"/>
        </w:trPr>
        <w:tc>
          <w:tcPr>
            <w:tcW w:w="5240" w:type="dxa"/>
          </w:tcPr>
          <w:p w14:paraId="40A3EDD1" w14:textId="77777777" w:rsidR="00E35BCD" w:rsidRPr="0086501F" w:rsidRDefault="00E35BCD" w:rsidP="00F66445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E72ECF" w14:textId="0143CC65" w:rsidR="006B08F8" w:rsidRPr="0086501F" w:rsidRDefault="00F66445" w:rsidP="00F66445">
            <w:pPr>
              <w:rPr>
                <w:rFonts w:cstheme="minorHAnsi"/>
              </w:rPr>
            </w:pPr>
            <w:r w:rsidRPr="00F66445">
              <w:rPr>
                <w:rFonts w:cstheme="minorHAnsi"/>
              </w:rPr>
              <w:t>Multiples and factors</w:t>
            </w:r>
            <w:r w:rsidRPr="00F66445">
              <w:t xml:space="preserve"> of 2</w:t>
            </w:r>
            <w:r>
              <w:t>-digit and 3-digit</w:t>
            </w:r>
            <w:r w:rsidRPr="00F66445">
              <w:t xml:space="preserve"> numbers</w:t>
            </w:r>
          </w:p>
        </w:tc>
      </w:tr>
      <w:tr w:rsidR="0086501F" w:rsidRPr="0086501F" w14:paraId="379C65AA" w14:textId="77777777" w:rsidTr="004609FD">
        <w:trPr>
          <w:trHeight w:val="939"/>
        </w:trPr>
        <w:tc>
          <w:tcPr>
            <w:tcW w:w="5240" w:type="dxa"/>
          </w:tcPr>
          <w:p w14:paraId="37D30CE0" w14:textId="77777777" w:rsidR="0086501F" w:rsidRPr="0086501F" w:rsidRDefault="0086501F" w:rsidP="0086501F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6A1C7E4" w14:textId="77777777" w:rsidR="0086501F" w:rsidRPr="0086501F" w:rsidRDefault="00F875D3" w:rsidP="0086501F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86501F" w:rsidRPr="0086501F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86501F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77E397C" w14:textId="77777777" w:rsidR="0086501F" w:rsidRPr="0086501F" w:rsidRDefault="0086501F" w:rsidP="0086501F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</w:rPr>
              <w:t>3MD-1</w:t>
            </w:r>
            <w:r w:rsidRPr="0086501F">
              <w:rPr>
                <w:rFonts w:cstheme="minorHAnsi"/>
              </w:rPr>
              <w:t xml:space="preserve"> Multiplication and division structures pages 44 - 46</w:t>
            </w:r>
          </w:p>
          <w:p w14:paraId="40704B13" w14:textId="77777777" w:rsidR="0086501F" w:rsidRPr="0086501F" w:rsidRDefault="0086501F" w:rsidP="0086501F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</w:rPr>
              <w:t xml:space="preserve">3NF-2 </w:t>
            </w:r>
            <w:r w:rsidRPr="0086501F">
              <w:rPr>
                <w:rFonts w:cstheme="minorHAnsi"/>
              </w:rPr>
              <w:t>Recall of multiplication tables pages 27 - 29</w:t>
            </w:r>
          </w:p>
          <w:p w14:paraId="2EFCE9A7" w14:textId="77777777" w:rsidR="0086501F" w:rsidRPr="0086501F" w:rsidRDefault="0086501F" w:rsidP="0086501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6501F" w:rsidRPr="0086501F" w14:paraId="59E5F31E" w14:textId="77777777" w:rsidTr="004609FD">
        <w:trPr>
          <w:trHeight w:val="979"/>
        </w:trPr>
        <w:tc>
          <w:tcPr>
            <w:tcW w:w="5240" w:type="dxa"/>
          </w:tcPr>
          <w:p w14:paraId="05F4F4DE" w14:textId="77777777" w:rsidR="0086501F" w:rsidRPr="0086501F" w:rsidRDefault="0086501F" w:rsidP="0086501F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1628E6A" w14:textId="77777777" w:rsidR="0086501F" w:rsidRPr="0086501F" w:rsidRDefault="00F875D3" w:rsidP="0086501F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86501F" w:rsidRPr="0086501F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86501F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CFE40F6" w14:textId="77777777" w:rsidR="0086501F" w:rsidRPr="0086501F" w:rsidRDefault="0086501F" w:rsidP="0086501F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</w:rPr>
              <w:t>3MD-1</w:t>
            </w:r>
            <w:r w:rsidRPr="0086501F">
              <w:rPr>
                <w:rFonts w:cstheme="minorHAnsi"/>
              </w:rPr>
              <w:t xml:space="preserve"> – Multiplication and division structure</w:t>
            </w:r>
          </w:p>
          <w:p w14:paraId="210F1002" w14:textId="77777777" w:rsidR="0086501F" w:rsidRPr="0086501F" w:rsidRDefault="0086501F" w:rsidP="0086501F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</w:rPr>
              <w:t xml:space="preserve">3NF-2 </w:t>
            </w:r>
            <w:r w:rsidRPr="0086501F">
              <w:rPr>
                <w:rFonts w:cstheme="minorHAnsi"/>
              </w:rPr>
              <w:t>Recall of multiplication tables</w:t>
            </w:r>
          </w:p>
        </w:tc>
      </w:tr>
      <w:tr w:rsidR="0086501F" w:rsidRPr="0086501F" w14:paraId="06DF1108" w14:textId="77777777" w:rsidTr="004609FD">
        <w:trPr>
          <w:trHeight w:val="805"/>
        </w:trPr>
        <w:tc>
          <w:tcPr>
            <w:tcW w:w="5240" w:type="dxa"/>
          </w:tcPr>
          <w:p w14:paraId="65ACB04B" w14:textId="77777777" w:rsidR="0086501F" w:rsidRPr="0086501F" w:rsidRDefault="0086501F" w:rsidP="0086501F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0D003F1B" w14:textId="77777777" w:rsidR="0086501F" w:rsidRPr="00F66445" w:rsidRDefault="0086501F" w:rsidP="00F6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F66445">
              <w:rPr>
                <w:rFonts w:cstheme="minorHAnsi"/>
              </w:rPr>
              <w:t>start to understand a general statement by finding particular examples that match that statement</w:t>
            </w:r>
          </w:p>
          <w:p w14:paraId="7A4A139B" w14:textId="6CAE9B2C" w:rsidR="0086501F" w:rsidRPr="00F66445" w:rsidRDefault="0086501F" w:rsidP="00F6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  <w:r w:rsidRPr="00F66445">
              <w:rPr>
                <w:rFonts w:cstheme="minorHAnsi"/>
                <w:bCs/>
                <w:color w:val="000000"/>
              </w:rPr>
              <w:t>use lists and tables to organise and interpret information</w:t>
            </w:r>
            <w:r w:rsidRPr="00F66445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</w:tr>
    </w:tbl>
    <w:p w14:paraId="5C827BFE" w14:textId="77777777" w:rsidR="00331EA9" w:rsidRDefault="00331EA9" w:rsidP="0086501F">
      <w:pPr>
        <w:rPr>
          <w:rFonts w:cstheme="minorHAnsi"/>
        </w:rPr>
        <w:sectPr w:rsidR="00331EA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86501F" w14:paraId="52C9B23F" w14:textId="77777777" w:rsidTr="004609FD">
        <w:trPr>
          <w:trHeight w:val="510"/>
        </w:trPr>
        <w:tc>
          <w:tcPr>
            <w:tcW w:w="5240" w:type="dxa"/>
          </w:tcPr>
          <w:p w14:paraId="14DBA926" w14:textId="77777777" w:rsidR="00331EA9" w:rsidRPr="0086501F" w:rsidRDefault="00331EA9" w:rsidP="0086501F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9F4E388" w14:textId="5AA74852" w:rsidR="00331EA9" w:rsidRPr="0086501F" w:rsidRDefault="009F4C5A" w:rsidP="008650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2 multiplication and division – making equal groups; multiplying and dividing by 2, 5 and 10 </w:t>
            </w:r>
          </w:p>
        </w:tc>
      </w:tr>
    </w:tbl>
    <w:p w14:paraId="1EC7EC90" w14:textId="77777777" w:rsidR="00331EA9" w:rsidRDefault="00331EA9" w:rsidP="0086501F">
      <w:pPr>
        <w:rPr>
          <w:rFonts w:cstheme="minorHAnsi"/>
        </w:rPr>
        <w:sectPr w:rsidR="00331EA9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2364"/>
        <w:gridCol w:w="2172"/>
        <w:gridCol w:w="2977"/>
      </w:tblGrid>
      <w:tr w:rsidR="00331EA9" w:rsidRPr="0086501F" w14:paraId="654BEED4" w14:textId="77777777" w:rsidTr="00F66445">
        <w:tc>
          <w:tcPr>
            <w:tcW w:w="15446" w:type="dxa"/>
            <w:gridSpan w:val="6"/>
            <w:shd w:val="clear" w:color="auto" w:fill="FFFFCC"/>
          </w:tcPr>
          <w:p w14:paraId="76CB0356" w14:textId="77777777" w:rsidR="00331EA9" w:rsidRPr="0086501F" w:rsidRDefault="00331EA9" w:rsidP="00331EA9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331EA9" w:rsidRPr="0086501F" w14:paraId="23F733AE" w14:textId="77777777" w:rsidTr="000378C6">
        <w:tc>
          <w:tcPr>
            <w:tcW w:w="1980" w:type="dxa"/>
          </w:tcPr>
          <w:p w14:paraId="2D162D22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551" w:type="dxa"/>
          </w:tcPr>
          <w:p w14:paraId="46CE3D54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3402" w:type="dxa"/>
          </w:tcPr>
          <w:p w14:paraId="7113A065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364" w:type="dxa"/>
          </w:tcPr>
          <w:p w14:paraId="18FD3D94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4630060C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B64C570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4609FD" w:rsidRPr="0086501F" w14:paraId="7B7A209E" w14:textId="77777777" w:rsidTr="000378C6">
        <w:tc>
          <w:tcPr>
            <w:tcW w:w="1980" w:type="dxa"/>
          </w:tcPr>
          <w:p w14:paraId="6BB3BD0A" w14:textId="77777777" w:rsidR="00F875D3" w:rsidRDefault="004609FD" w:rsidP="0086501F">
            <w:pPr>
              <w:rPr>
                <w:rFonts w:cstheme="minorHAnsi"/>
                <w:b/>
              </w:rPr>
            </w:pPr>
            <w:r w:rsidRPr="0099438B">
              <w:rPr>
                <w:rFonts w:cstheme="minorHAnsi"/>
                <w:b/>
              </w:rPr>
              <w:t>Multiplication – equal groups</w:t>
            </w:r>
            <w:r w:rsidR="00F875D3" w:rsidRPr="0099438B">
              <w:rPr>
                <w:rFonts w:cstheme="minorHAnsi"/>
                <w:b/>
              </w:rPr>
              <w:t xml:space="preserve"> </w:t>
            </w:r>
          </w:p>
          <w:p w14:paraId="594A2A37" w14:textId="77777777" w:rsidR="00F875D3" w:rsidRDefault="00F875D3" w:rsidP="0086501F">
            <w:pPr>
              <w:rPr>
                <w:rFonts w:cstheme="minorHAnsi"/>
                <w:b/>
              </w:rPr>
            </w:pPr>
          </w:p>
          <w:p w14:paraId="5D865374" w14:textId="103CFD5E" w:rsidR="004609FD" w:rsidRPr="0099438B" w:rsidRDefault="00F875D3" w:rsidP="0086501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9438B">
              <w:rPr>
                <w:rFonts w:cstheme="minorHAnsi"/>
                <w:b/>
              </w:rPr>
              <w:t>To understand that multiplication is a number of equal sized groups</w:t>
            </w:r>
          </w:p>
        </w:tc>
        <w:tc>
          <w:tcPr>
            <w:tcW w:w="2551" w:type="dxa"/>
          </w:tcPr>
          <w:p w14:paraId="053C80A8" w14:textId="3A2D7FB7" w:rsidR="004609FD" w:rsidRPr="0099438B" w:rsidRDefault="004609FD" w:rsidP="0086501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4086B7EF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can you tell if groups are equal? </w:t>
            </w:r>
          </w:p>
          <w:p w14:paraId="39FFE856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does the 2 represent? What does the 8 represent? </w:t>
            </w:r>
          </w:p>
          <w:p w14:paraId="398A513B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can you show the groups? </w:t>
            </w:r>
          </w:p>
          <w:p w14:paraId="42EAD028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is the same and what is different about the groups? </w:t>
            </w:r>
          </w:p>
          <w:p w14:paraId="2B322711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else can you show the equal groups? </w:t>
            </w:r>
          </w:p>
          <w:p w14:paraId="5BB046EE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many ways can you show this? </w:t>
            </w:r>
          </w:p>
          <w:p w14:paraId="7D2055A4" w14:textId="41BBC639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Do these two groups look the same? Why or why not?</w:t>
            </w:r>
          </w:p>
        </w:tc>
        <w:tc>
          <w:tcPr>
            <w:tcW w:w="2364" w:type="dxa"/>
          </w:tcPr>
          <w:p w14:paraId="4C0B23B5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There are ____ equal groups with ____ in each group. </w:t>
            </w:r>
          </w:p>
          <w:p w14:paraId="3159264F" w14:textId="5F87C6D8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There are ____ altogether. </w:t>
            </w:r>
          </w:p>
          <w:p w14:paraId="5C825FA6" w14:textId="0F28F55A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The groups are equal because ...</w:t>
            </w:r>
          </w:p>
        </w:tc>
        <w:tc>
          <w:tcPr>
            <w:tcW w:w="2172" w:type="dxa"/>
            <w:vMerge w:val="restart"/>
          </w:tcPr>
          <w:p w14:paraId="554CBFCF" w14:textId="77777777" w:rsidR="004609FD" w:rsidRPr="004609FD" w:rsidRDefault="004609FD" w:rsidP="0086501F">
            <w:pPr>
              <w:rPr>
                <w:rFonts w:cstheme="minorHAnsi"/>
                <w:sz w:val="18"/>
                <w:szCs w:val="18"/>
              </w:rPr>
            </w:pPr>
          </w:p>
          <w:p w14:paraId="16F13021" w14:textId="77777777" w:rsidR="004609FD" w:rsidRPr="004609FD" w:rsidRDefault="004609FD" w:rsidP="0086501F">
            <w:pPr>
              <w:rPr>
                <w:rFonts w:cstheme="minorHAnsi"/>
                <w:sz w:val="18"/>
                <w:szCs w:val="18"/>
              </w:rPr>
            </w:pPr>
          </w:p>
          <w:p w14:paraId="09796B06" w14:textId="77777777" w:rsidR="004609FD" w:rsidRPr="004609FD" w:rsidRDefault="004609FD" w:rsidP="0086501F">
            <w:pPr>
              <w:rPr>
                <w:rFonts w:cstheme="minorHAnsi"/>
                <w:sz w:val="18"/>
                <w:szCs w:val="18"/>
              </w:rPr>
            </w:pPr>
          </w:p>
          <w:p w14:paraId="5B73EDFD" w14:textId="77777777" w:rsidR="004609FD" w:rsidRPr="004609FD" w:rsidRDefault="004609FD" w:rsidP="0086501F">
            <w:pPr>
              <w:rPr>
                <w:rFonts w:cstheme="minorHAnsi"/>
                <w:sz w:val="18"/>
                <w:szCs w:val="18"/>
              </w:rPr>
            </w:pPr>
          </w:p>
          <w:p w14:paraId="72EB46DD" w14:textId="045EE96A" w:rsidR="004609FD" w:rsidRPr="004609FD" w:rsidRDefault="004609FD" w:rsidP="009F4C5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3F6AE698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may be able to recognise equal groups, but not be able to explain why a group is equal or unequal. </w:t>
            </w:r>
          </w:p>
          <w:p w14:paraId="35563DC9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may think that groups are unequal if they are not represented in exactly the same way. </w:t>
            </w:r>
          </w:p>
          <w:p w14:paraId="470A916F" w14:textId="0E3C2B4F" w:rsidR="004609FD" w:rsidRPr="004609FD" w:rsidRDefault="004609FD" w:rsidP="004609FD">
            <w:pPr>
              <w:rPr>
                <w:rFonts w:cstheme="minorHAnsi"/>
                <w:b/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Children need to use the correct language of addition or multiplication to match the picture they are describing.</w:t>
            </w:r>
          </w:p>
        </w:tc>
      </w:tr>
      <w:tr w:rsidR="004609FD" w:rsidRPr="0086501F" w14:paraId="0C93FAC5" w14:textId="77777777" w:rsidTr="000378C6">
        <w:tc>
          <w:tcPr>
            <w:tcW w:w="1980" w:type="dxa"/>
          </w:tcPr>
          <w:p w14:paraId="2DC0712B" w14:textId="77777777" w:rsidR="00F875D3" w:rsidRDefault="004609FD" w:rsidP="0086501F">
            <w:pPr>
              <w:rPr>
                <w:rFonts w:cstheme="minorHAnsi"/>
                <w:b/>
              </w:rPr>
            </w:pPr>
            <w:r w:rsidRPr="0099438B">
              <w:rPr>
                <w:b/>
              </w:rPr>
              <w:t>Use arrays</w:t>
            </w:r>
            <w:r w:rsidR="00F875D3" w:rsidRPr="0099438B">
              <w:rPr>
                <w:rFonts w:cstheme="minorHAnsi"/>
                <w:b/>
              </w:rPr>
              <w:t xml:space="preserve"> </w:t>
            </w:r>
          </w:p>
          <w:p w14:paraId="1D389F00" w14:textId="77777777" w:rsidR="00F875D3" w:rsidRDefault="00F875D3" w:rsidP="0086501F">
            <w:pPr>
              <w:rPr>
                <w:rFonts w:cstheme="minorHAnsi"/>
                <w:b/>
              </w:rPr>
            </w:pPr>
          </w:p>
          <w:p w14:paraId="2858810E" w14:textId="283C1C7F" w:rsidR="004609FD" w:rsidRPr="0099438B" w:rsidRDefault="00F875D3" w:rsidP="0086501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9438B">
              <w:rPr>
                <w:rFonts w:cstheme="minorHAnsi"/>
                <w:b/>
              </w:rPr>
              <w:t>To recognise and use arrays to represent the equal groups in multiplication</w:t>
            </w:r>
          </w:p>
        </w:tc>
        <w:tc>
          <w:tcPr>
            <w:tcW w:w="2551" w:type="dxa"/>
          </w:tcPr>
          <w:p w14:paraId="665BAECE" w14:textId="1874047E" w:rsidR="004609FD" w:rsidRPr="0099438B" w:rsidRDefault="004609FD" w:rsidP="0086501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118CEC2C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many lots of 2 do you have? </w:t>
            </w:r>
          </w:p>
          <w:p w14:paraId="730CA5DC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many lots of 5 do you have? </w:t>
            </w:r>
          </w:p>
          <w:p w14:paraId="52FE3E75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does this array show? </w:t>
            </w:r>
          </w:p>
          <w:p w14:paraId="56776B11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number sentences can you write to describe this array? </w:t>
            </w:r>
          </w:p>
          <w:p w14:paraId="33C4884F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does this array show repeated addition and multiplication? </w:t>
            </w:r>
          </w:p>
          <w:p w14:paraId="664E01EE" w14:textId="1A97271F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What happens if you change the order of the numbers in a multiplication?</w:t>
            </w:r>
          </w:p>
        </w:tc>
        <w:tc>
          <w:tcPr>
            <w:tcW w:w="2364" w:type="dxa"/>
          </w:tcPr>
          <w:p w14:paraId="4BBDEFBB" w14:textId="7DAF2990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There are ____ lots of ____.</w:t>
            </w:r>
          </w:p>
          <w:p w14:paraId="59ACF348" w14:textId="49A5E325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____ × ____ = ____ × ____</w:t>
            </w:r>
          </w:p>
        </w:tc>
        <w:tc>
          <w:tcPr>
            <w:tcW w:w="2172" w:type="dxa"/>
            <w:vMerge/>
          </w:tcPr>
          <w:p w14:paraId="5AFDF99B" w14:textId="77777777" w:rsidR="004609FD" w:rsidRPr="004609FD" w:rsidRDefault="004609FD" w:rsidP="0086501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5AE2C30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need to ensure that the arrays are drawn or constructed accurately, using straight rows and columns to clearly show repeated addition. </w:t>
            </w:r>
          </w:p>
          <w:p w14:paraId="5C5D9117" w14:textId="759EA1C5" w:rsidR="004609FD" w:rsidRPr="004609FD" w:rsidRDefault="004609FD" w:rsidP="00D33C03">
            <w:pPr>
              <w:rPr>
                <w:rFonts w:cstheme="minorHAnsi"/>
                <w:b/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Children may not complete the rectangle when building an array</w:t>
            </w:r>
            <w:r w:rsidR="00D33C03">
              <w:rPr>
                <w:sz w:val="18"/>
                <w:szCs w:val="18"/>
              </w:rPr>
              <w:t xml:space="preserve">, as they may </w:t>
            </w:r>
            <w:r w:rsidRPr="004609FD">
              <w:rPr>
                <w:sz w:val="18"/>
                <w:szCs w:val="18"/>
              </w:rPr>
              <w:t>form the outside of the array and not fill in the middle.</w:t>
            </w:r>
          </w:p>
        </w:tc>
      </w:tr>
      <w:tr w:rsidR="004609FD" w:rsidRPr="0086501F" w14:paraId="381BBDA5" w14:textId="77777777" w:rsidTr="000378C6">
        <w:tc>
          <w:tcPr>
            <w:tcW w:w="1980" w:type="dxa"/>
          </w:tcPr>
          <w:p w14:paraId="32C86922" w14:textId="77777777" w:rsidR="00F875D3" w:rsidRDefault="004609FD" w:rsidP="00F66445">
            <w:pPr>
              <w:rPr>
                <w:rFonts w:cstheme="minorHAnsi"/>
                <w:b/>
              </w:rPr>
            </w:pPr>
            <w:r w:rsidRPr="009F4C5A">
              <w:rPr>
                <w:b/>
              </w:rPr>
              <w:t xml:space="preserve">Multiples of 2 </w:t>
            </w:r>
            <w:r w:rsidRPr="009F4C5A">
              <w:rPr>
                <w:rFonts w:cstheme="minorHAnsi"/>
                <w:b/>
              </w:rPr>
              <w:t>(3NF 2)</w:t>
            </w:r>
            <w:r w:rsidR="002E0D2B">
              <w:rPr>
                <w:rFonts w:cstheme="minorHAnsi"/>
                <w:b/>
              </w:rPr>
              <w:t>*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45B80C3B" w14:textId="77777777" w:rsidR="00F875D3" w:rsidRDefault="00F875D3" w:rsidP="00F66445">
            <w:pPr>
              <w:rPr>
                <w:rFonts w:cstheme="minorHAnsi"/>
                <w:b/>
              </w:rPr>
            </w:pPr>
          </w:p>
          <w:p w14:paraId="4F433BE4" w14:textId="69FF7A8F" w:rsidR="004609FD" w:rsidRPr="009F4C5A" w:rsidRDefault="00F875D3" w:rsidP="00F6644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answer different styles of questions using 2 times table facts</w:t>
            </w:r>
          </w:p>
        </w:tc>
        <w:tc>
          <w:tcPr>
            <w:tcW w:w="2551" w:type="dxa"/>
          </w:tcPr>
          <w:p w14:paraId="615D869F" w14:textId="1121FBE9" w:rsidR="004609FD" w:rsidRPr="009F4C5A" w:rsidRDefault="004609FD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41203DB2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is the next multiple of 2? </w:t>
            </w:r>
          </w:p>
          <w:p w14:paraId="41E89CD7" w14:textId="2B5D3F1E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is the multiple of 2 before ____? </w:t>
            </w:r>
          </w:p>
          <w:p w14:paraId="39025A64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How do you know that all multiples of 2 are even? </w:t>
            </w:r>
          </w:p>
          <w:p w14:paraId="4167B234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do you notice when you add two even numbers together? Is this always true? </w:t>
            </w:r>
          </w:p>
          <w:p w14:paraId="5C027812" w14:textId="38842AB8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What do you notice when you add two odd numbers together? Is this always true?</w:t>
            </w:r>
          </w:p>
        </w:tc>
        <w:tc>
          <w:tcPr>
            <w:tcW w:w="2364" w:type="dxa"/>
          </w:tcPr>
          <w:p w14:paraId="483AC61F" w14:textId="31FB6284" w:rsidR="004609FD" w:rsidRPr="004609FD" w:rsidRDefault="004609FD" w:rsidP="00F66445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The next multiple of 2 is ____.</w:t>
            </w:r>
          </w:p>
          <w:p w14:paraId="764BC2E1" w14:textId="230422C6" w:rsidR="004609FD" w:rsidRPr="004609FD" w:rsidRDefault="004609FD" w:rsidP="00F66445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The previous multiple of 2 is ____.</w:t>
            </w:r>
          </w:p>
          <w:p w14:paraId="65C54379" w14:textId="086D2ABE" w:rsidR="004609FD" w:rsidRPr="004609FD" w:rsidRDefault="004609FD" w:rsidP="00F66445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I know ____ is even because…</w:t>
            </w:r>
          </w:p>
        </w:tc>
        <w:tc>
          <w:tcPr>
            <w:tcW w:w="2172" w:type="dxa"/>
            <w:vMerge w:val="restart"/>
          </w:tcPr>
          <w:p w14:paraId="4360B1D7" w14:textId="77777777" w:rsidR="004609FD" w:rsidRPr="004609FD" w:rsidRDefault="00F875D3" w:rsidP="004609FD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4609FD" w:rsidRPr="004609FD">
                <w:rPr>
                  <w:rStyle w:val="Hyperlink"/>
                  <w:rFonts w:cstheme="minorHAnsi"/>
                  <w:sz w:val="18"/>
                  <w:szCs w:val="18"/>
                </w:rPr>
                <w:t>Clapping Times (maths.org)</w:t>
              </w:r>
            </w:hyperlink>
            <w:r w:rsidR="004609FD" w:rsidRPr="004609FD">
              <w:rPr>
                <w:rFonts w:cstheme="minorHAnsi"/>
                <w:sz w:val="18"/>
                <w:szCs w:val="18"/>
              </w:rPr>
              <w:t xml:space="preserve">  Exploring and predicting using 2x and 5x tables.</w:t>
            </w:r>
          </w:p>
          <w:p w14:paraId="5BBA593D" w14:textId="77777777" w:rsidR="004609FD" w:rsidRPr="004609FD" w:rsidRDefault="004609FD" w:rsidP="00F66445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F46D03C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may not be confident with the 2 times-table facts. </w:t>
            </w:r>
          </w:p>
          <w:p w14:paraId="0CC19956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may not just focus on the ones digit when identifying if a number is odd or even. </w:t>
            </w:r>
          </w:p>
          <w:p w14:paraId="16FE62A9" w14:textId="09FEBDBC" w:rsidR="004609FD" w:rsidRPr="004609FD" w:rsidRDefault="004609FD" w:rsidP="004609FD">
            <w:pPr>
              <w:rPr>
                <w:rFonts w:cstheme="minorHAnsi"/>
                <w:b/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Children may need reminding what the term “multiple” means.</w:t>
            </w:r>
          </w:p>
        </w:tc>
      </w:tr>
      <w:tr w:rsidR="004609FD" w:rsidRPr="0086501F" w14:paraId="769B8A9C" w14:textId="77777777" w:rsidTr="000378C6">
        <w:tc>
          <w:tcPr>
            <w:tcW w:w="1980" w:type="dxa"/>
          </w:tcPr>
          <w:p w14:paraId="02529D44" w14:textId="77777777" w:rsidR="00F875D3" w:rsidRDefault="004609FD" w:rsidP="00F66445">
            <w:pPr>
              <w:rPr>
                <w:rFonts w:cstheme="minorHAnsi"/>
                <w:b/>
              </w:rPr>
            </w:pPr>
            <w:r w:rsidRPr="009F4C5A">
              <w:rPr>
                <w:b/>
              </w:rPr>
              <w:t xml:space="preserve">Multiples of 5 and 10 </w:t>
            </w:r>
            <w:r w:rsidRPr="009F4C5A">
              <w:rPr>
                <w:rFonts w:cstheme="minorHAnsi"/>
                <w:b/>
              </w:rPr>
              <w:t>(3NF 2)</w:t>
            </w:r>
            <w:r w:rsidR="002E0D2B">
              <w:rPr>
                <w:rFonts w:cstheme="minorHAnsi"/>
                <w:b/>
              </w:rPr>
              <w:t>*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4B565725" w14:textId="77777777" w:rsidR="00F875D3" w:rsidRDefault="00F875D3" w:rsidP="00F66445">
            <w:pPr>
              <w:rPr>
                <w:rFonts w:cstheme="minorHAnsi"/>
                <w:b/>
              </w:rPr>
            </w:pPr>
          </w:p>
          <w:p w14:paraId="3C51EB57" w14:textId="1918F58D" w:rsidR="004609FD" w:rsidRPr="009F4C5A" w:rsidRDefault="00F875D3" w:rsidP="00F6644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answer different styles of questions using 5 and 10 times table facts</w:t>
            </w:r>
          </w:p>
        </w:tc>
        <w:tc>
          <w:tcPr>
            <w:tcW w:w="2551" w:type="dxa"/>
          </w:tcPr>
          <w:p w14:paraId="2DBE315D" w14:textId="0314C270" w:rsidR="004609FD" w:rsidRPr="009F4C5A" w:rsidRDefault="004609FD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7B52EC3C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is the next multiple of 5/10? </w:t>
            </w:r>
          </w:p>
          <w:p w14:paraId="13A25C29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is the multiple of 5/10 before ____? </w:t>
            </w:r>
          </w:p>
          <w:p w14:paraId="5D192697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What do you notice about the multiples of 5 and 10? </w:t>
            </w:r>
          </w:p>
          <w:p w14:paraId="72A3D637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When is a multiple of 5 also a multiple of 10? </w:t>
            </w:r>
          </w:p>
          <w:p w14:paraId="0A3C8409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Is ____ a multiple of 5/10? How can you tell? </w:t>
            </w:r>
          </w:p>
          <w:p w14:paraId="74788CF5" w14:textId="339F884B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Are all multiples of 10 even? How do you know?</w:t>
            </w:r>
          </w:p>
        </w:tc>
        <w:tc>
          <w:tcPr>
            <w:tcW w:w="2364" w:type="dxa"/>
          </w:tcPr>
          <w:p w14:paraId="66030445" w14:textId="77777777" w:rsidR="004609FD" w:rsidRPr="004609FD" w:rsidRDefault="004609FD" w:rsidP="00F66445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The next multiple of 5/10 is ____.</w:t>
            </w:r>
          </w:p>
          <w:p w14:paraId="3D36AAA0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The previous multiple of 5/10 is ____. </w:t>
            </w:r>
          </w:p>
          <w:p w14:paraId="4FC47A7B" w14:textId="0C9F6B8E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I know ____ is a multiple of 5/10 because… </w:t>
            </w:r>
          </w:p>
        </w:tc>
        <w:tc>
          <w:tcPr>
            <w:tcW w:w="2172" w:type="dxa"/>
            <w:vMerge/>
          </w:tcPr>
          <w:p w14:paraId="3F9B94AE" w14:textId="77777777" w:rsidR="004609FD" w:rsidRPr="004609FD" w:rsidRDefault="004609FD" w:rsidP="00F66445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D0B4F08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When counting in 5s, children may miss numbers out, particularly with numbers over 50.</w:t>
            </w:r>
          </w:p>
          <w:p w14:paraId="6A9916FC" w14:textId="77777777" w:rsidR="004609FD" w:rsidRPr="004609FD" w:rsidRDefault="004609FD" w:rsidP="004609FD">
            <w:pPr>
              <w:rPr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 xml:space="preserve">Children may need reminding what the term “multiple” means. </w:t>
            </w:r>
          </w:p>
          <w:p w14:paraId="4EA3A270" w14:textId="0E139FBC" w:rsidR="004609FD" w:rsidRPr="004609FD" w:rsidRDefault="004609FD" w:rsidP="004609FD">
            <w:pPr>
              <w:rPr>
                <w:rFonts w:cstheme="minorHAnsi"/>
                <w:b/>
                <w:sz w:val="18"/>
                <w:szCs w:val="18"/>
              </w:rPr>
            </w:pPr>
            <w:r w:rsidRPr="004609FD">
              <w:rPr>
                <w:sz w:val="18"/>
                <w:szCs w:val="18"/>
              </w:rPr>
              <w:t>Children may think that because all multiples of 10 are multiples of 5, then all multiples of 5 are also multiples of 10.</w:t>
            </w:r>
          </w:p>
        </w:tc>
      </w:tr>
      <w:tr w:rsidR="00F66445" w:rsidRPr="0086501F" w14:paraId="462C670C" w14:textId="77777777" w:rsidTr="000378C6">
        <w:tc>
          <w:tcPr>
            <w:tcW w:w="1980" w:type="dxa"/>
          </w:tcPr>
          <w:p w14:paraId="5D07CED7" w14:textId="77777777" w:rsidR="00F875D3" w:rsidRDefault="00F66445" w:rsidP="00F66445">
            <w:pPr>
              <w:rPr>
                <w:rFonts w:cstheme="minorHAnsi"/>
              </w:rPr>
            </w:pPr>
            <w:r w:rsidRPr="009F4C5A">
              <w:lastRenderedPageBreak/>
              <w:t>Sharing and grouping</w:t>
            </w:r>
            <w:r w:rsidR="00F875D3" w:rsidRPr="009F4C5A">
              <w:rPr>
                <w:rFonts w:cstheme="minorHAnsi"/>
              </w:rPr>
              <w:t xml:space="preserve"> </w:t>
            </w:r>
          </w:p>
          <w:p w14:paraId="2F71B0DE" w14:textId="77777777" w:rsidR="00F875D3" w:rsidRDefault="00F875D3" w:rsidP="00F66445">
            <w:pPr>
              <w:rPr>
                <w:rFonts w:cstheme="minorHAnsi"/>
              </w:rPr>
            </w:pPr>
          </w:p>
          <w:p w14:paraId="22EE90EA" w14:textId="46F0786D" w:rsidR="00F66445" w:rsidRPr="009F4C5A" w:rsidRDefault="00F875D3" w:rsidP="00F66445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9F4C5A">
              <w:rPr>
                <w:rFonts w:cstheme="minorHAnsi"/>
              </w:rPr>
              <w:t xml:space="preserve">To use a bar model to share and group numbers  </w:t>
            </w:r>
          </w:p>
        </w:tc>
        <w:tc>
          <w:tcPr>
            <w:tcW w:w="2551" w:type="dxa"/>
          </w:tcPr>
          <w:p w14:paraId="353A1F80" w14:textId="5C6B81BD" w:rsidR="00F66445" w:rsidRPr="009F4C5A" w:rsidRDefault="00F66445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77477961" w14:textId="07FFEB58" w:rsidR="00C95A1C" w:rsidRPr="00C95A1C" w:rsidRDefault="004609FD" w:rsidP="00C95A1C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>How can you share</w:t>
            </w:r>
            <w:r w:rsidR="00C95A1C" w:rsidRPr="00C95A1C">
              <w:rPr>
                <w:sz w:val="18"/>
                <w:szCs w:val="18"/>
              </w:rPr>
              <w:t>____</w:t>
            </w:r>
            <w:r w:rsidRPr="00C95A1C">
              <w:rPr>
                <w:sz w:val="18"/>
                <w:szCs w:val="18"/>
              </w:rPr>
              <w:t xml:space="preserve"> into </w:t>
            </w:r>
            <w:r w:rsidR="00C95A1C" w:rsidRPr="00C95A1C">
              <w:rPr>
                <w:sz w:val="18"/>
                <w:szCs w:val="18"/>
              </w:rPr>
              <w:t xml:space="preserve">____ </w:t>
            </w:r>
            <w:r w:rsidRPr="00C95A1C">
              <w:rPr>
                <w:sz w:val="18"/>
                <w:szCs w:val="18"/>
              </w:rPr>
              <w:t xml:space="preserve">equal groups? </w:t>
            </w:r>
          </w:p>
          <w:p w14:paraId="30F6BA17" w14:textId="0D28710F" w:rsidR="00C95A1C" w:rsidRPr="00C95A1C" w:rsidRDefault="004609FD" w:rsidP="00C95A1C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How can you put the number of </w:t>
            </w:r>
            <w:r w:rsidR="00C95A1C" w:rsidRPr="00C95A1C">
              <w:rPr>
                <w:sz w:val="18"/>
                <w:szCs w:val="18"/>
              </w:rPr>
              <w:t xml:space="preserve">____ </w:t>
            </w:r>
            <w:r w:rsidRPr="00C95A1C">
              <w:rPr>
                <w:sz w:val="18"/>
                <w:szCs w:val="18"/>
              </w:rPr>
              <w:t xml:space="preserve">into equal groups of </w:t>
            </w:r>
            <w:r w:rsidR="00C95A1C" w:rsidRPr="00C95A1C">
              <w:rPr>
                <w:sz w:val="18"/>
                <w:szCs w:val="18"/>
              </w:rPr>
              <w:t>____</w:t>
            </w:r>
            <w:r w:rsidRPr="00C95A1C">
              <w:rPr>
                <w:sz w:val="18"/>
                <w:szCs w:val="18"/>
              </w:rPr>
              <w:t xml:space="preserve">? </w:t>
            </w:r>
          </w:p>
          <w:p w14:paraId="035BD739" w14:textId="77777777" w:rsidR="00C95A1C" w:rsidRPr="00C95A1C" w:rsidRDefault="004609FD" w:rsidP="00C95A1C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What is the difference between sharing and grouping? </w:t>
            </w:r>
          </w:p>
          <w:p w14:paraId="397B5048" w14:textId="77777777" w:rsidR="00C95A1C" w:rsidRPr="00C95A1C" w:rsidRDefault="004609FD" w:rsidP="00C95A1C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Is the question asking you to share or group? How do you know? </w:t>
            </w:r>
          </w:p>
          <w:p w14:paraId="11D737B6" w14:textId="74D8BA98" w:rsidR="00F66445" w:rsidRPr="00C95A1C" w:rsidRDefault="004609FD" w:rsidP="00C95A1C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>What does your answer mean?</w:t>
            </w:r>
          </w:p>
        </w:tc>
        <w:tc>
          <w:tcPr>
            <w:tcW w:w="2364" w:type="dxa"/>
          </w:tcPr>
          <w:p w14:paraId="24A75E5A" w14:textId="51389CB8" w:rsidR="004609FD" w:rsidRPr="00C95A1C" w:rsidRDefault="00C95A1C" w:rsidP="00F66445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____ </w:t>
            </w:r>
            <w:r w:rsidR="004609FD" w:rsidRPr="00C95A1C">
              <w:rPr>
                <w:sz w:val="18"/>
                <w:szCs w:val="18"/>
              </w:rPr>
              <w:t xml:space="preserve">has been shared equally into </w:t>
            </w:r>
            <w:r w:rsidRPr="00C95A1C">
              <w:rPr>
                <w:sz w:val="18"/>
                <w:szCs w:val="18"/>
              </w:rPr>
              <w:t xml:space="preserve">____ </w:t>
            </w:r>
            <w:r w:rsidR="004609FD" w:rsidRPr="00C95A1C">
              <w:rPr>
                <w:sz w:val="18"/>
                <w:szCs w:val="18"/>
              </w:rPr>
              <w:t xml:space="preserve">equal groups. </w:t>
            </w:r>
          </w:p>
          <w:p w14:paraId="23B02C6D" w14:textId="060D62AB" w:rsidR="00F66445" w:rsidRPr="00C95A1C" w:rsidRDefault="004609FD" w:rsidP="00F66445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>There are</w:t>
            </w:r>
            <w:r w:rsidR="00C95A1C" w:rsidRPr="00C95A1C">
              <w:rPr>
                <w:sz w:val="18"/>
                <w:szCs w:val="18"/>
              </w:rPr>
              <w:t xml:space="preserve"> ___</w:t>
            </w:r>
            <w:r w:rsidR="00D33C03" w:rsidRPr="00C95A1C">
              <w:rPr>
                <w:sz w:val="18"/>
                <w:szCs w:val="18"/>
              </w:rPr>
              <w:t>_ groups</w:t>
            </w:r>
            <w:r w:rsidRPr="00C95A1C">
              <w:rPr>
                <w:sz w:val="18"/>
                <w:szCs w:val="18"/>
              </w:rPr>
              <w:t xml:space="preserve"> of</w:t>
            </w:r>
            <w:r w:rsidR="00C95A1C" w:rsidRPr="00C95A1C">
              <w:rPr>
                <w:sz w:val="18"/>
                <w:szCs w:val="18"/>
              </w:rPr>
              <w:t xml:space="preserve"> ____</w:t>
            </w:r>
            <w:r w:rsidRPr="00C95A1C">
              <w:rPr>
                <w:sz w:val="18"/>
                <w:szCs w:val="18"/>
              </w:rPr>
              <w:t xml:space="preserve"> in</w:t>
            </w:r>
            <w:r w:rsidR="00C95A1C" w:rsidRPr="00C95A1C">
              <w:rPr>
                <w:sz w:val="18"/>
                <w:szCs w:val="18"/>
              </w:rPr>
              <w:t xml:space="preserve"> ____. </w:t>
            </w:r>
          </w:p>
          <w:p w14:paraId="0880FC2A" w14:textId="11AE75CE" w:rsidR="004609FD" w:rsidRPr="00C95A1C" w:rsidRDefault="004609FD" w:rsidP="00F66445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>This quest</w:t>
            </w:r>
            <w:r w:rsidR="00C95A1C" w:rsidRPr="00C95A1C">
              <w:rPr>
                <w:sz w:val="18"/>
                <w:szCs w:val="18"/>
              </w:rPr>
              <w:t>ion is sharing/grouping because</w:t>
            </w:r>
            <w:r w:rsidRPr="00C95A1C">
              <w:rPr>
                <w:sz w:val="18"/>
                <w:szCs w:val="18"/>
              </w:rPr>
              <w:t>...</w:t>
            </w:r>
            <w:r w:rsidR="00C95A1C" w:rsidRPr="00C95A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72" w:type="dxa"/>
          </w:tcPr>
          <w:p w14:paraId="57568FD4" w14:textId="77777777" w:rsidR="00F66445" w:rsidRPr="00C95A1C" w:rsidRDefault="00F66445" w:rsidP="00F66445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A29E3E5" w14:textId="77777777" w:rsidR="004609FD" w:rsidRPr="00C95A1C" w:rsidRDefault="004609FD" w:rsidP="004609FD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Children may not understand the difference between sharing and grouping. </w:t>
            </w:r>
          </w:p>
          <w:p w14:paraId="59F760E4" w14:textId="77777777" w:rsidR="004609FD" w:rsidRPr="00C95A1C" w:rsidRDefault="004609FD" w:rsidP="004609FD">
            <w:pPr>
              <w:rPr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 xml:space="preserve">Support may be needed so that children use the correct language of sharing or grouping to match the picture they are describing. </w:t>
            </w:r>
          </w:p>
          <w:p w14:paraId="2ED8972D" w14:textId="4BCB8698" w:rsidR="00F66445" w:rsidRPr="00C95A1C" w:rsidRDefault="004609FD" w:rsidP="004609FD">
            <w:pPr>
              <w:rPr>
                <w:rFonts w:cstheme="minorHAnsi"/>
                <w:b/>
                <w:sz w:val="18"/>
                <w:szCs w:val="18"/>
              </w:rPr>
            </w:pPr>
            <w:r w:rsidRPr="00C95A1C">
              <w:rPr>
                <w:sz w:val="18"/>
                <w:szCs w:val="18"/>
              </w:rPr>
              <w:t>Children may not be able to correctly interpret their answers in the context of the question.</w:t>
            </w:r>
          </w:p>
        </w:tc>
      </w:tr>
      <w:tr w:rsidR="009F4C5A" w:rsidRPr="0086501F" w14:paraId="3E798BEF" w14:textId="77777777" w:rsidTr="000378C6">
        <w:tc>
          <w:tcPr>
            <w:tcW w:w="1980" w:type="dxa"/>
          </w:tcPr>
          <w:p w14:paraId="6638A97E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Multiply by 3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(3MD 1)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5AA34DB7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1B3602CE" w14:textId="53D09C3D" w:rsidR="009F4C5A" w:rsidRPr="009F4C5A" w:rsidRDefault="00F875D3" w:rsidP="009F4C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multiply by 3</w:t>
            </w:r>
          </w:p>
        </w:tc>
        <w:tc>
          <w:tcPr>
            <w:tcW w:w="2551" w:type="dxa"/>
          </w:tcPr>
          <w:p w14:paraId="02164A5E" w14:textId="5607AD53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17AB2D35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equal groups are there? </w:t>
            </w:r>
          </w:p>
          <w:p w14:paraId="354863F4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are in each group? </w:t>
            </w:r>
          </w:p>
          <w:p w14:paraId="0958D1A8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could you show this multiplication using a bar model? </w:t>
            </w:r>
          </w:p>
          <w:p w14:paraId="3C2235B3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could you use counters to explore the problem? </w:t>
            </w:r>
          </w:p>
          <w:p w14:paraId="2C2FAE19" w14:textId="706DB769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How many lots/groups of 3 do you have?</w:t>
            </w:r>
          </w:p>
        </w:tc>
        <w:tc>
          <w:tcPr>
            <w:tcW w:w="2364" w:type="dxa"/>
          </w:tcPr>
          <w:p w14:paraId="5DA21B71" w14:textId="39FD7F72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are____ groups. </w:t>
            </w:r>
          </w:p>
          <w:p w14:paraId="427F9FAE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in each group. </w:t>
            </w:r>
          </w:p>
          <w:p w14:paraId="088D6F6F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altogether. </w:t>
            </w:r>
          </w:p>
          <w:p w14:paraId="3C36C688" w14:textId="2538A137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___ × 3 = ___ × 3 + ___ × 3</w:t>
            </w:r>
          </w:p>
        </w:tc>
        <w:tc>
          <w:tcPr>
            <w:tcW w:w="2172" w:type="dxa"/>
            <w:vMerge w:val="restart"/>
          </w:tcPr>
          <w:p w14:paraId="434B0851" w14:textId="77777777" w:rsidR="00D33C03" w:rsidRPr="00D33C03" w:rsidRDefault="00F875D3" w:rsidP="004609FD">
            <w:pPr>
              <w:rPr>
                <w:rStyle w:val="Hyperlink"/>
                <w:rFonts w:cstheme="minorHAnsi"/>
                <w:sz w:val="18"/>
                <w:szCs w:val="18"/>
              </w:rPr>
            </w:pPr>
            <w:hyperlink r:id="rId14" w:history="1">
              <w:r w:rsidR="004609FD" w:rsidRPr="00D33C03">
                <w:rPr>
                  <w:rStyle w:val="Hyperlink"/>
                  <w:rFonts w:cstheme="minorHAnsi"/>
                  <w:sz w:val="18"/>
                  <w:szCs w:val="18"/>
                </w:rPr>
                <w:t>Music to My Ears (maths.org)</w:t>
              </w:r>
            </w:hyperlink>
          </w:p>
          <w:p w14:paraId="09D885FC" w14:textId="34F8AE7F" w:rsidR="004609FD" w:rsidRPr="00D33C03" w:rsidRDefault="004609FD" w:rsidP="004609FD">
            <w:pPr>
              <w:rPr>
                <w:rFonts w:cstheme="minorHAnsi"/>
                <w:sz w:val="18"/>
                <w:szCs w:val="18"/>
              </w:rPr>
            </w:pPr>
            <w:r w:rsidRPr="00D33C03">
              <w:rPr>
                <w:rFonts w:cstheme="minorHAnsi"/>
                <w:sz w:val="18"/>
                <w:szCs w:val="18"/>
              </w:rPr>
              <w:t>Music to My Ears - Clapping but for 3x.  Could be adapted for all tables and pairs of tables.</w:t>
            </w:r>
          </w:p>
          <w:p w14:paraId="6EAF4EF7" w14:textId="77777777" w:rsidR="004609FD" w:rsidRPr="00D33C03" w:rsidRDefault="004609FD" w:rsidP="004609FD">
            <w:pPr>
              <w:rPr>
                <w:rFonts w:cstheme="minorHAnsi"/>
                <w:sz w:val="18"/>
                <w:szCs w:val="18"/>
              </w:rPr>
            </w:pPr>
          </w:p>
          <w:p w14:paraId="7232972D" w14:textId="77777777" w:rsidR="004609FD" w:rsidRPr="00D33C03" w:rsidRDefault="00F875D3" w:rsidP="004609FD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4609FD" w:rsidRPr="00D33C03">
                <w:rPr>
                  <w:rStyle w:val="Hyperlink"/>
                  <w:rFonts w:cstheme="minorHAnsi"/>
                  <w:sz w:val="18"/>
                  <w:szCs w:val="18"/>
                </w:rPr>
                <w:t>Ordering Cards (maths.org)</w:t>
              </w:r>
            </w:hyperlink>
          </w:p>
          <w:p w14:paraId="19DE7F67" w14:textId="77777777" w:rsidR="004609FD" w:rsidRPr="00D33C03" w:rsidRDefault="004609FD" w:rsidP="004609FD">
            <w:pPr>
              <w:rPr>
                <w:rFonts w:cstheme="minorHAnsi"/>
                <w:sz w:val="18"/>
                <w:szCs w:val="18"/>
              </w:rPr>
            </w:pPr>
            <w:r w:rsidRPr="00D33C03">
              <w:rPr>
                <w:rFonts w:cstheme="minorHAnsi"/>
                <w:sz w:val="18"/>
                <w:szCs w:val="18"/>
              </w:rPr>
              <w:t>Ordering tables. Fun way to practise multiplication facts.  Could be extended or simplified.</w:t>
            </w:r>
          </w:p>
          <w:p w14:paraId="22B76F39" w14:textId="77777777" w:rsidR="004609FD" w:rsidRPr="00D33C03" w:rsidRDefault="004609FD" w:rsidP="004609FD">
            <w:pPr>
              <w:rPr>
                <w:rFonts w:cstheme="minorHAnsi"/>
                <w:sz w:val="18"/>
                <w:szCs w:val="18"/>
              </w:rPr>
            </w:pPr>
          </w:p>
          <w:p w14:paraId="1C6B2AE5" w14:textId="27A6636B" w:rsidR="009F4C5A" w:rsidRPr="00D33C03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B20891B" w14:textId="14D9E561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Some children may not understand commutativity for multiplication. </w:t>
            </w:r>
          </w:p>
          <w:p w14:paraId="54922CFB" w14:textId="06D46A43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may need support with partitioning to aid their understanding of multiplication. </w:t>
            </w:r>
          </w:p>
          <w:p w14:paraId="79EC2000" w14:textId="4AB31DFC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Some children find all </w:t>
            </w:r>
          </w:p>
          <w:p w14:paraId="565964B6" w14:textId="4A38A3AE" w:rsidR="009F4C5A" w:rsidRPr="00D33C03" w:rsidRDefault="00D33C03" w:rsidP="00D33C03">
            <w:pPr>
              <w:rPr>
                <w:rFonts w:cstheme="minorHAnsi"/>
                <w:b/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multiplication facts by reciting their times-table facts from 1 × 3. Encourage them to use facts they know to find the facts they do not know.</w:t>
            </w:r>
          </w:p>
        </w:tc>
      </w:tr>
      <w:tr w:rsidR="009F4C5A" w:rsidRPr="0086501F" w14:paraId="6440A414" w14:textId="77777777" w:rsidTr="000378C6">
        <w:tc>
          <w:tcPr>
            <w:tcW w:w="1980" w:type="dxa"/>
          </w:tcPr>
          <w:p w14:paraId="07C93374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Divide by 3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(3MD 1)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22C45492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7FC772E5" w14:textId="53611FE5" w:rsidR="009F4C5A" w:rsidRPr="009F4C5A" w:rsidRDefault="00F875D3" w:rsidP="009F4C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share between 3 and group in 3s</w:t>
            </w:r>
          </w:p>
        </w:tc>
        <w:tc>
          <w:tcPr>
            <w:tcW w:w="2551" w:type="dxa"/>
          </w:tcPr>
          <w:p w14:paraId="218FA8D0" w14:textId="47D2CEB7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1C296620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will go into each group? </w:t>
            </w:r>
          </w:p>
          <w:p w14:paraId="24891E6C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groups of 3 can you make? </w:t>
            </w:r>
          </w:p>
          <w:p w14:paraId="17443ACB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can you show me sharing? </w:t>
            </w:r>
          </w:p>
          <w:p w14:paraId="16A7C7A8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can you show me grouping? </w:t>
            </w:r>
          </w:p>
          <w:p w14:paraId="1F4C0383" w14:textId="4880F79B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Is the question sharing or grouping? How do you know?</w:t>
            </w:r>
          </w:p>
        </w:tc>
        <w:tc>
          <w:tcPr>
            <w:tcW w:w="2364" w:type="dxa"/>
          </w:tcPr>
          <w:p w14:paraId="790FCF48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groups. </w:t>
            </w:r>
          </w:p>
          <w:p w14:paraId="56881535" w14:textId="19CF1544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in each group. </w:t>
            </w:r>
          </w:p>
          <w:p w14:paraId="4701C4C5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____ has been shared equally into ____ equal groups. </w:t>
            </w:r>
          </w:p>
          <w:p w14:paraId="422F8B29" w14:textId="567D1E5D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groups of ____ in ____. </w:t>
            </w:r>
          </w:p>
        </w:tc>
        <w:tc>
          <w:tcPr>
            <w:tcW w:w="2172" w:type="dxa"/>
            <w:vMerge/>
          </w:tcPr>
          <w:p w14:paraId="34FA842E" w14:textId="77777777" w:rsidR="009F4C5A" w:rsidRPr="00D33C03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CC75032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may not recognise that groups have to be equal. </w:t>
            </w:r>
          </w:p>
          <w:p w14:paraId="613223E3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may not recognise the difference between dividing by sharing and dividing by grouping. </w:t>
            </w:r>
          </w:p>
          <w:p w14:paraId="09AD9BDA" w14:textId="4D1334A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may not be able to identify which number in a number sentence corresponds with which number in a context. </w:t>
            </w:r>
          </w:p>
        </w:tc>
      </w:tr>
      <w:tr w:rsidR="009F4C5A" w:rsidRPr="0086501F" w14:paraId="5B15313F" w14:textId="77777777" w:rsidTr="000378C6">
        <w:tc>
          <w:tcPr>
            <w:tcW w:w="1980" w:type="dxa"/>
          </w:tcPr>
          <w:p w14:paraId="5076C9AE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The 3 times table (3MD 1)</w:t>
            </w:r>
            <w:r w:rsidR="002E0D2B">
              <w:rPr>
                <w:rFonts w:cstheme="minorHAnsi"/>
                <w:b/>
              </w:rPr>
              <w:t>*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17EC98AC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63000A5B" w14:textId="624A5015" w:rsidR="009F4C5A" w:rsidRPr="009F4C5A" w:rsidRDefault="00F875D3" w:rsidP="009F4C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answer different styles of questions using the 3 times table facts</w:t>
            </w:r>
          </w:p>
        </w:tc>
        <w:tc>
          <w:tcPr>
            <w:tcW w:w="2551" w:type="dxa"/>
          </w:tcPr>
          <w:p w14:paraId="139A377A" w14:textId="10433110" w:rsidR="009F4C5A" w:rsidRPr="009F4C5A" w:rsidRDefault="009F4C5A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1EB6F2B7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can you show this using an array? </w:t>
            </w:r>
          </w:p>
          <w:p w14:paraId="3D9DD677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What would one more lot be? </w:t>
            </w:r>
          </w:p>
          <w:p w14:paraId="00E2C120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What would double the number of lots be? </w:t>
            </w:r>
          </w:p>
          <w:p w14:paraId="41ADA8CC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If you know this, what else do you know? </w:t>
            </w:r>
          </w:p>
          <w:p w14:paraId="1E4F04CF" w14:textId="20BE5ACA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How could you partition the array to show different groups of 3?</w:t>
            </w:r>
          </w:p>
        </w:tc>
        <w:tc>
          <w:tcPr>
            <w:tcW w:w="2364" w:type="dxa"/>
          </w:tcPr>
          <w:p w14:paraId="2060D892" w14:textId="77777777" w:rsidR="00D33C03" w:rsidRPr="00D33C03" w:rsidRDefault="00D33C03" w:rsidP="009F4C5A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There are ____ lots of 3.</w:t>
            </w:r>
          </w:p>
          <w:p w14:paraId="2FFFD31A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altogether. </w:t>
            </w:r>
          </w:p>
          <w:p w14:paraId="36C8A053" w14:textId="79B2ABA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____ lots of 3 is equal to ____.</w:t>
            </w:r>
          </w:p>
          <w:p w14:paraId="58784999" w14:textId="647BDF0C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If I know ____ × 3 is ____, then I can find ____ × 3 by…</w:t>
            </w:r>
          </w:p>
        </w:tc>
        <w:tc>
          <w:tcPr>
            <w:tcW w:w="2172" w:type="dxa"/>
            <w:vMerge/>
          </w:tcPr>
          <w:p w14:paraId="19AC489A" w14:textId="77777777" w:rsidR="009F4C5A" w:rsidRPr="00D33C03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122AF27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may not know how to use the multiplication facts that they know well to find the ones they do not know as well. </w:t>
            </w:r>
          </w:p>
          <w:p w14:paraId="016A0382" w14:textId="24D316E9" w:rsidR="009F4C5A" w:rsidRPr="00D33C03" w:rsidRDefault="00D33C03" w:rsidP="00D33C03">
            <w:pPr>
              <w:rPr>
                <w:rFonts w:cstheme="minorHAnsi"/>
                <w:b/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When judging inequalities, such as deciding which is greater, 5 × 3 or 7 × 3, children may try to calculate each separately and then compare, rather than recognising how many groups of 3 there are.</w:t>
            </w:r>
          </w:p>
        </w:tc>
      </w:tr>
      <w:tr w:rsidR="009F4C5A" w:rsidRPr="0086501F" w14:paraId="6C28669D" w14:textId="77777777" w:rsidTr="000378C6">
        <w:tc>
          <w:tcPr>
            <w:tcW w:w="1980" w:type="dxa"/>
          </w:tcPr>
          <w:p w14:paraId="2DFDE458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Multiply by 4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(3NF 2) (3MD 1)</w:t>
            </w:r>
          </w:p>
          <w:p w14:paraId="77AF21E1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4A9805D9" w14:textId="764F52D1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lastRenderedPageBreak/>
              <w:t>LO:</w:t>
            </w:r>
            <w:r w:rsidRPr="009F4C5A">
              <w:rPr>
                <w:rFonts w:cstheme="minorHAnsi"/>
                <w:b/>
              </w:rPr>
              <w:t xml:space="preserve"> </w:t>
            </w:r>
            <w:r w:rsidRPr="009F4C5A">
              <w:rPr>
                <w:rFonts w:cstheme="minorHAnsi"/>
                <w:b/>
              </w:rPr>
              <w:t>To multiply by 4</w:t>
            </w:r>
          </w:p>
        </w:tc>
        <w:tc>
          <w:tcPr>
            <w:tcW w:w="2551" w:type="dxa"/>
          </w:tcPr>
          <w:p w14:paraId="45254374" w14:textId="796C6747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95344E4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equal groups are there? </w:t>
            </w:r>
          </w:p>
          <w:p w14:paraId="03E0DA6C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are in each group? </w:t>
            </w:r>
          </w:p>
          <w:p w14:paraId="08816223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lastRenderedPageBreak/>
              <w:t xml:space="preserve">How can you write a number sentence to show this? </w:t>
            </w:r>
          </w:p>
          <w:p w14:paraId="0D5EB519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How many lots of 4 do you have? </w:t>
            </w:r>
          </w:p>
          <w:p w14:paraId="41998904" w14:textId="6A8F0FD1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How can you show why multiplying by 4 is the same as multiplying by 2 and then by 2 again?</w:t>
            </w:r>
          </w:p>
        </w:tc>
        <w:tc>
          <w:tcPr>
            <w:tcW w:w="2364" w:type="dxa"/>
          </w:tcPr>
          <w:p w14:paraId="6E2F7CAC" w14:textId="2ECEC294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lastRenderedPageBreak/>
              <w:t xml:space="preserve">There are ____ equal groups with ____ in each group. </w:t>
            </w:r>
          </w:p>
          <w:p w14:paraId="2ADE400E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There are ____ altogether. </w:t>
            </w:r>
          </w:p>
          <w:p w14:paraId="3A2A2A0E" w14:textId="3D8D11EA" w:rsidR="009F4C5A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lastRenderedPageBreak/>
              <w:t xml:space="preserve">Double ____ is ____ and double ____ is ___, so 4 lots of ____ is ____. </w:t>
            </w:r>
          </w:p>
        </w:tc>
        <w:tc>
          <w:tcPr>
            <w:tcW w:w="2172" w:type="dxa"/>
            <w:vMerge/>
          </w:tcPr>
          <w:p w14:paraId="7E9C3F7D" w14:textId="77777777" w:rsidR="009F4C5A" w:rsidRPr="00D33C03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32716A4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should use the correct language of addition and </w:t>
            </w:r>
            <w:r w:rsidRPr="00D33C03">
              <w:rPr>
                <w:sz w:val="18"/>
                <w:szCs w:val="18"/>
              </w:rPr>
              <w:lastRenderedPageBreak/>
              <w:t xml:space="preserve">multiplication to match the picture they are describing. </w:t>
            </w:r>
          </w:p>
          <w:p w14:paraId="4CE6FFFE" w14:textId="77777777" w:rsidR="00D33C03" w:rsidRPr="00D33C03" w:rsidRDefault="00D33C03" w:rsidP="00D33C03">
            <w:pPr>
              <w:rPr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 xml:space="preserve">Children need to use a range of terminology to describe multiplication such as “equal groups”, “lots of”, “times”, “multiples” and so on. </w:t>
            </w:r>
          </w:p>
          <w:p w14:paraId="4B3C8789" w14:textId="1416E1F4" w:rsidR="009F4C5A" w:rsidRPr="00D33C03" w:rsidRDefault="00D33C03" w:rsidP="00D33C03">
            <w:pPr>
              <w:rPr>
                <w:rFonts w:cstheme="minorHAnsi"/>
                <w:b/>
                <w:sz w:val="18"/>
                <w:szCs w:val="18"/>
              </w:rPr>
            </w:pPr>
            <w:r w:rsidRPr="00D33C03">
              <w:rPr>
                <w:sz w:val="18"/>
                <w:szCs w:val="18"/>
              </w:rPr>
              <w:t>When counting in 4s, children may miscount.</w:t>
            </w:r>
          </w:p>
        </w:tc>
      </w:tr>
      <w:tr w:rsidR="009F4C5A" w:rsidRPr="0086501F" w14:paraId="143A80DD" w14:textId="77777777" w:rsidTr="000378C6">
        <w:tc>
          <w:tcPr>
            <w:tcW w:w="1980" w:type="dxa"/>
          </w:tcPr>
          <w:p w14:paraId="38181488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lastRenderedPageBreak/>
              <w:t>Divide by 4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(3NF 2) (3MD 1)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240C14C0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720CB60A" w14:textId="2753E841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share between 4 and group in 4s</w:t>
            </w:r>
          </w:p>
        </w:tc>
        <w:tc>
          <w:tcPr>
            <w:tcW w:w="2551" w:type="dxa"/>
          </w:tcPr>
          <w:p w14:paraId="6CB09418" w14:textId="221E5DB8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783D01F7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can you share ____ into 4 equal groups? </w:t>
            </w:r>
          </w:p>
          <w:p w14:paraId="6DD57E23" w14:textId="0E6BD11D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can you put____ into equal groups of 4? </w:t>
            </w:r>
          </w:p>
          <w:p w14:paraId="3641D192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is the difference between sharing and grouping? </w:t>
            </w:r>
          </w:p>
          <w:p w14:paraId="0DB0435B" w14:textId="3297CFCB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Is this question asking you to share the ____ or group them? How do you know? </w:t>
            </w:r>
          </w:p>
          <w:p w14:paraId="15F351DA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can you show that dividing by 4 is the same as dividing by 2 and then by 2 again? </w:t>
            </w:r>
          </w:p>
          <w:p w14:paraId="4D2E3D4D" w14:textId="3ACAED03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What does your answer represent?</w:t>
            </w:r>
          </w:p>
        </w:tc>
        <w:tc>
          <w:tcPr>
            <w:tcW w:w="2364" w:type="dxa"/>
          </w:tcPr>
          <w:p w14:paraId="5A9C1D49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____ has been shared into ____ equal groups. </w:t>
            </w:r>
          </w:p>
          <w:p w14:paraId="01F29210" w14:textId="1E2E4CDE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There are ____ groups of ____ in ____.</w:t>
            </w:r>
          </w:p>
        </w:tc>
        <w:tc>
          <w:tcPr>
            <w:tcW w:w="2172" w:type="dxa"/>
            <w:vMerge/>
          </w:tcPr>
          <w:p w14:paraId="51DA102E" w14:textId="77777777" w:rsidR="009F4C5A" w:rsidRPr="00F44047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97EB5D8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division, such as “sharing”, “grouping”, “equal groups”, “divide” and so on. </w:t>
            </w:r>
          </w:p>
          <w:p w14:paraId="35ABA089" w14:textId="22A75BEF" w:rsidR="009F4C5A" w:rsidRPr="00F44047" w:rsidRDefault="00F44047" w:rsidP="00F44047">
            <w:pPr>
              <w:rPr>
                <w:rFonts w:cstheme="minorHAnsi"/>
                <w:b/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Children may not use the correct language of sharing or grouping to match the picture they are describing.</w:t>
            </w:r>
          </w:p>
        </w:tc>
      </w:tr>
      <w:tr w:rsidR="009F4C5A" w:rsidRPr="0086501F" w14:paraId="1DCFA254" w14:textId="77777777" w:rsidTr="000378C6">
        <w:tc>
          <w:tcPr>
            <w:tcW w:w="1980" w:type="dxa"/>
          </w:tcPr>
          <w:p w14:paraId="5AD0F86F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The 4 times table (3NF 2) (3MD 1)</w:t>
            </w:r>
            <w:r w:rsidR="002E0D2B">
              <w:rPr>
                <w:rFonts w:cstheme="minorHAnsi"/>
                <w:b/>
              </w:rPr>
              <w:t>*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7563FE02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5A659BDC" w14:textId="41D7307D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answer different styles of questions using the 4 times table facts</w:t>
            </w:r>
          </w:p>
        </w:tc>
        <w:tc>
          <w:tcPr>
            <w:tcW w:w="2551" w:type="dxa"/>
          </w:tcPr>
          <w:p w14:paraId="07193DC3" w14:textId="48AAE9FA" w:rsidR="009F4C5A" w:rsidRPr="009F4C5A" w:rsidRDefault="009F4C5A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222E44D3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equal groups are there? </w:t>
            </w:r>
          </w:p>
          <w:p w14:paraId="257A5EF4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lots of 4 do you have? </w:t>
            </w:r>
          </w:p>
          <w:p w14:paraId="76AA1D06" w14:textId="3CF9E0C2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can you partition ____ into to help you multiply ____ by 4? </w:t>
            </w:r>
          </w:p>
          <w:p w14:paraId="0C5BE8AD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strategy can you use when multiplying by 4? </w:t>
            </w:r>
          </w:p>
          <w:p w14:paraId="6E631876" w14:textId="61FB9A50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What strategy can you use when dividing by 4?</w:t>
            </w:r>
          </w:p>
        </w:tc>
        <w:tc>
          <w:tcPr>
            <w:tcW w:w="2364" w:type="dxa"/>
          </w:tcPr>
          <w:p w14:paraId="4266984B" w14:textId="77777777" w:rsidR="00F44047" w:rsidRPr="00F44047" w:rsidRDefault="00F44047" w:rsidP="009F4C5A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There are ____ groups of 4 in ____.</w:t>
            </w:r>
          </w:p>
          <w:p w14:paraId="591BDA32" w14:textId="77777777" w:rsidR="00F44047" w:rsidRPr="00F44047" w:rsidRDefault="00F44047" w:rsidP="009F4C5A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There are 4 groups of ____ in ____.</w:t>
            </w:r>
          </w:p>
          <w:p w14:paraId="6AAE50AA" w14:textId="7F67E1CA" w:rsidR="009F4C5A" w:rsidRPr="00F44047" w:rsidRDefault="00F44047" w:rsidP="009F4C5A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____ × 4 = ____ × 4 + ____ × 4</w:t>
            </w:r>
          </w:p>
        </w:tc>
        <w:tc>
          <w:tcPr>
            <w:tcW w:w="2172" w:type="dxa"/>
            <w:vMerge w:val="restart"/>
          </w:tcPr>
          <w:p w14:paraId="3540B9DE" w14:textId="77777777" w:rsidR="004609FD" w:rsidRPr="00F44047" w:rsidRDefault="00F875D3" w:rsidP="004609FD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4609FD" w:rsidRPr="00F44047">
                <w:rPr>
                  <w:rStyle w:val="Hyperlink"/>
                  <w:rFonts w:cstheme="minorHAnsi"/>
                  <w:sz w:val="18"/>
                  <w:szCs w:val="18"/>
                </w:rPr>
                <w:t>Which Symbol? (maths.org)</w:t>
              </w:r>
            </w:hyperlink>
          </w:p>
          <w:p w14:paraId="3C5975E1" w14:textId="0F2743C1" w:rsidR="009F4C5A" w:rsidRPr="00F44047" w:rsidRDefault="004609FD" w:rsidP="004609FD">
            <w:pPr>
              <w:rPr>
                <w:sz w:val="18"/>
                <w:szCs w:val="18"/>
              </w:rPr>
            </w:pPr>
            <w:r w:rsidRPr="00F44047">
              <w:rPr>
                <w:rFonts w:cstheme="minorHAnsi"/>
                <w:sz w:val="18"/>
                <w:szCs w:val="18"/>
              </w:rPr>
              <w:t>Working out which symbol fits number sentences.</w:t>
            </w:r>
          </w:p>
        </w:tc>
        <w:tc>
          <w:tcPr>
            <w:tcW w:w="2977" w:type="dxa"/>
          </w:tcPr>
          <w:p w14:paraId="57496ADF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multiplication such as “equal groups”, “lots of”, “times”, “multiples” and so on. </w:t>
            </w:r>
          </w:p>
          <w:p w14:paraId="656C2CC7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division such as “sharing”, “grouping”, “equal groups”, “divide” and so on. </w:t>
            </w:r>
          </w:p>
          <w:p w14:paraId="4F0C16B3" w14:textId="2D926CFF" w:rsidR="009F4C5A" w:rsidRPr="00F44047" w:rsidRDefault="00F44047" w:rsidP="00F44047">
            <w:pPr>
              <w:rPr>
                <w:rFonts w:cstheme="minorHAnsi"/>
                <w:b/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Some children may be over-reliant on inefficient methods for multiplying.</w:t>
            </w:r>
          </w:p>
        </w:tc>
      </w:tr>
      <w:tr w:rsidR="009F4C5A" w:rsidRPr="0086501F" w14:paraId="4167365C" w14:textId="77777777" w:rsidTr="000378C6">
        <w:tc>
          <w:tcPr>
            <w:tcW w:w="1980" w:type="dxa"/>
          </w:tcPr>
          <w:p w14:paraId="691E44CC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Multiply by 8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(3NF 2) (3MD 1)</w:t>
            </w:r>
          </w:p>
          <w:p w14:paraId="0B90BF45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5FFF1C46" w14:textId="21F9467E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 xml:space="preserve"> </w:t>
            </w:r>
            <w:r w:rsidRPr="009F4C5A">
              <w:rPr>
                <w:rFonts w:cstheme="minorHAnsi"/>
                <w:b/>
              </w:rPr>
              <w:t>To multiply by 8</w:t>
            </w:r>
          </w:p>
        </w:tc>
        <w:tc>
          <w:tcPr>
            <w:tcW w:w="2551" w:type="dxa"/>
          </w:tcPr>
          <w:p w14:paraId="58EC854A" w14:textId="10AACCFA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25E383D6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equal groups are there? </w:t>
            </w:r>
          </w:p>
          <w:p w14:paraId="11CCAFA8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are in each group? </w:t>
            </w:r>
          </w:p>
          <w:p w14:paraId="7D24B10A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can you write a number sentence to show this? </w:t>
            </w:r>
          </w:p>
          <w:p w14:paraId="38E5F5EF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lots of 8 do you have? </w:t>
            </w:r>
          </w:p>
          <w:p w14:paraId="04C25C40" w14:textId="7CD2AA8E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What is the relationship between multiplying by 4 and multiplying by 8?</w:t>
            </w:r>
          </w:p>
        </w:tc>
        <w:tc>
          <w:tcPr>
            <w:tcW w:w="2364" w:type="dxa"/>
          </w:tcPr>
          <w:p w14:paraId="265D0A98" w14:textId="2D668D68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There are ____ equal groups with ____ in each group.  </w:t>
            </w:r>
          </w:p>
          <w:p w14:paraId="46C823BF" w14:textId="524B9F0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There are ____ altogether. </w:t>
            </w:r>
          </w:p>
          <w:p w14:paraId="2F59BA19" w14:textId="31D79D4B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If ____ × 4 = ____, then ____ × 8 = ____. </w:t>
            </w:r>
          </w:p>
        </w:tc>
        <w:tc>
          <w:tcPr>
            <w:tcW w:w="2172" w:type="dxa"/>
            <w:vMerge/>
          </w:tcPr>
          <w:p w14:paraId="2045296D" w14:textId="77777777" w:rsidR="009F4C5A" w:rsidRPr="00F44047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338AFC8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not use the correct language of addition and multiplication to match the picture they are describing. </w:t>
            </w:r>
          </w:p>
          <w:p w14:paraId="1852F3FF" w14:textId="7CFF6870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multiplication such as “equal groups”, “lots of”, “times”, “multiples” and so on. </w:t>
            </w:r>
          </w:p>
        </w:tc>
      </w:tr>
      <w:tr w:rsidR="009F4C5A" w:rsidRPr="0086501F" w14:paraId="723B0394" w14:textId="77777777" w:rsidTr="000378C6">
        <w:tc>
          <w:tcPr>
            <w:tcW w:w="1980" w:type="dxa"/>
          </w:tcPr>
          <w:p w14:paraId="3AA4E99E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</w:rPr>
              <w:t>Divide by 8</w:t>
            </w:r>
            <w:r w:rsidR="0099438B">
              <w:rPr>
                <w:rFonts w:cstheme="minorHAnsi"/>
                <w:b/>
              </w:rPr>
              <w:t>*</w:t>
            </w:r>
            <w:r w:rsidRPr="009F4C5A">
              <w:rPr>
                <w:rFonts w:cstheme="minorHAnsi"/>
                <w:b/>
              </w:rPr>
              <w:t xml:space="preserve"> (3NF 2) (3MD 1)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074C41AC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379EDA4B" w14:textId="3A0120A0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share between 8 and group in 8s</w:t>
            </w:r>
          </w:p>
        </w:tc>
        <w:tc>
          <w:tcPr>
            <w:tcW w:w="2551" w:type="dxa"/>
          </w:tcPr>
          <w:p w14:paraId="642945B6" w14:textId="29D00424" w:rsidR="009F4C5A" w:rsidRPr="009F4C5A" w:rsidRDefault="009F4C5A" w:rsidP="0099438B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314933E" w14:textId="2FD954B3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can you share ____ into 8 equal groups? </w:t>
            </w:r>
          </w:p>
          <w:p w14:paraId="3D49EB1C" w14:textId="3F931E82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lastRenderedPageBreak/>
              <w:t xml:space="preserve">How can you put ____ into equal groups of 8? </w:t>
            </w:r>
          </w:p>
          <w:p w14:paraId="4837C234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is the difference between sharing and grouping? </w:t>
            </w:r>
          </w:p>
          <w:p w14:paraId="376180B7" w14:textId="0A064602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Is this question asking you to share the ____ or group them? How do you know? </w:t>
            </w:r>
          </w:p>
          <w:p w14:paraId="1E64487C" w14:textId="20494ED2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How can you show that dividing by 8 is the same as dividing by 2 three times?</w:t>
            </w:r>
          </w:p>
        </w:tc>
        <w:tc>
          <w:tcPr>
            <w:tcW w:w="2364" w:type="dxa"/>
          </w:tcPr>
          <w:p w14:paraId="1B893274" w14:textId="7AEFBAFB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lastRenderedPageBreak/>
              <w:t xml:space="preserve">____ has been shared into ____ equal groups. </w:t>
            </w:r>
          </w:p>
          <w:p w14:paraId="083D9012" w14:textId="47574B47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lastRenderedPageBreak/>
              <w:t>There are ____ groups of ____ in ____.</w:t>
            </w:r>
          </w:p>
        </w:tc>
        <w:tc>
          <w:tcPr>
            <w:tcW w:w="2172" w:type="dxa"/>
            <w:vMerge/>
          </w:tcPr>
          <w:p w14:paraId="3CCCBFE8" w14:textId="77777777" w:rsidR="009F4C5A" w:rsidRPr="00F44047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77A72DC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</w:t>
            </w:r>
            <w:r w:rsidRPr="00F44047">
              <w:rPr>
                <w:sz w:val="18"/>
                <w:szCs w:val="18"/>
              </w:rPr>
              <w:lastRenderedPageBreak/>
              <w:t xml:space="preserve">division such as “sharing”, “grouping”, “equal groups”, “divide” and so on. </w:t>
            </w:r>
          </w:p>
          <w:p w14:paraId="2AFADE8E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not use the correct language of sharing and grouping to match the picture they are describing. </w:t>
            </w:r>
          </w:p>
          <w:p w14:paraId="15EAF80F" w14:textId="39D7E863" w:rsidR="009F4C5A" w:rsidRPr="00F44047" w:rsidRDefault="00F44047" w:rsidP="00F44047">
            <w:pPr>
              <w:rPr>
                <w:rFonts w:cstheme="minorHAnsi"/>
                <w:b/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Children may think that to divide by 8 they can divide by 4 twice.</w:t>
            </w:r>
          </w:p>
        </w:tc>
      </w:tr>
      <w:tr w:rsidR="009F4C5A" w:rsidRPr="0086501F" w14:paraId="7B84680F" w14:textId="77777777" w:rsidTr="000378C6">
        <w:tc>
          <w:tcPr>
            <w:tcW w:w="1980" w:type="dxa"/>
          </w:tcPr>
          <w:p w14:paraId="6CF977FD" w14:textId="77777777" w:rsidR="00F875D3" w:rsidRDefault="009F4C5A" w:rsidP="009F4C5A">
            <w:pPr>
              <w:rPr>
                <w:rFonts w:cstheme="minorHAnsi"/>
                <w:b/>
              </w:rPr>
            </w:pPr>
            <w:r w:rsidRPr="009F4C5A">
              <w:rPr>
                <w:rFonts w:cstheme="minorHAnsi"/>
                <w:b/>
                <w:color w:val="000000" w:themeColor="text1"/>
              </w:rPr>
              <w:lastRenderedPageBreak/>
              <w:t xml:space="preserve">The 8 times-table </w:t>
            </w:r>
            <w:r w:rsidRPr="009F4C5A">
              <w:rPr>
                <w:rFonts w:cstheme="minorHAnsi"/>
                <w:b/>
              </w:rPr>
              <w:t>(3NF 2) (3MD 1)</w:t>
            </w:r>
            <w:r w:rsidR="002E0D2B">
              <w:rPr>
                <w:rFonts w:cstheme="minorHAnsi"/>
                <w:b/>
              </w:rPr>
              <w:t>*</w:t>
            </w:r>
            <w:r w:rsidR="00F875D3" w:rsidRPr="009F4C5A">
              <w:rPr>
                <w:rFonts w:cstheme="minorHAnsi"/>
                <w:b/>
              </w:rPr>
              <w:t xml:space="preserve"> </w:t>
            </w:r>
          </w:p>
          <w:p w14:paraId="0FB26A8C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20A70363" w14:textId="48B75109" w:rsidR="009F4C5A" w:rsidRPr="009F4C5A" w:rsidRDefault="00F875D3" w:rsidP="009F4C5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9F4C5A">
              <w:rPr>
                <w:rFonts w:cstheme="minorHAnsi"/>
                <w:b/>
              </w:rPr>
              <w:t>To answer different styles of questions using the 8 times table facts</w:t>
            </w:r>
          </w:p>
        </w:tc>
        <w:tc>
          <w:tcPr>
            <w:tcW w:w="2551" w:type="dxa"/>
          </w:tcPr>
          <w:p w14:paraId="4239A34A" w14:textId="1A30917B" w:rsidR="009F4C5A" w:rsidRPr="009F4C5A" w:rsidRDefault="009F4C5A" w:rsidP="009F4C5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44D20CD4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lots of 8 do you have? </w:t>
            </w:r>
          </w:p>
          <w:p w14:paraId="66260910" w14:textId="3962F44D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How many groups of 8 are there in ____? </w:t>
            </w:r>
          </w:p>
          <w:p w14:paraId="2A5E4E1F" w14:textId="22A1F9D0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can you partition ____ into to help you multiply ____by 8? </w:t>
            </w:r>
          </w:p>
          <w:p w14:paraId="18F37EF0" w14:textId="3AF96D71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What can you partition ____ into to help you decide whether it is in the 8 times-table? </w:t>
            </w:r>
          </w:p>
          <w:p w14:paraId="383A1BCF" w14:textId="1D9C86FE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What strategy can you use when multiplying/dividing by 8?</w:t>
            </w:r>
          </w:p>
        </w:tc>
        <w:tc>
          <w:tcPr>
            <w:tcW w:w="2364" w:type="dxa"/>
          </w:tcPr>
          <w:p w14:paraId="0983980A" w14:textId="55DB8559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____ × 8 = ____ </w:t>
            </w:r>
          </w:p>
          <w:p w14:paraId="1F093F2F" w14:textId="1151C94B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There are 8 groups of ____ in ____.</w:t>
            </w:r>
          </w:p>
          <w:p w14:paraId="2849AA72" w14:textId="226C0B65" w:rsidR="009F4C5A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____ × 8 = ____ × 8 + ____ × 8</w:t>
            </w:r>
          </w:p>
        </w:tc>
        <w:tc>
          <w:tcPr>
            <w:tcW w:w="2172" w:type="dxa"/>
            <w:vMerge/>
          </w:tcPr>
          <w:p w14:paraId="2D1C8D84" w14:textId="77777777" w:rsidR="009F4C5A" w:rsidRPr="00F44047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2E3731A" w14:textId="77777777" w:rsidR="00F44047" w:rsidRPr="00F44047" w:rsidRDefault="00F44047" w:rsidP="00F44047">
            <w:pPr>
              <w:rPr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 xml:space="preserve">Children may need support using a range of terminology to describe multiplication such as “equal groups”, “lots of”, “times”, “multiples” and so on. </w:t>
            </w:r>
          </w:p>
          <w:p w14:paraId="3B6DB9F9" w14:textId="12BD4A98" w:rsidR="009F4C5A" w:rsidRPr="00F44047" w:rsidRDefault="00F44047" w:rsidP="00F44047">
            <w:pPr>
              <w:rPr>
                <w:rFonts w:cstheme="minorHAnsi"/>
                <w:b/>
                <w:sz w:val="18"/>
                <w:szCs w:val="18"/>
              </w:rPr>
            </w:pPr>
            <w:r w:rsidRPr="00F44047">
              <w:rPr>
                <w:sz w:val="18"/>
                <w:szCs w:val="18"/>
              </w:rPr>
              <w:t>Children may need support using a range of terminology to describe division such as “sharing”, “grouping”, “equal groups”, “divide” and so on.</w:t>
            </w:r>
          </w:p>
        </w:tc>
      </w:tr>
      <w:tr w:rsidR="009F4C5A" w:rsidRPr="0086501F" w14:paraId="30B786BB" w14:textId="77777777" w:rsidTr="000378C6">
        <w:tc>
          <w:tcPr>
            <w:tcW w:w="1980" w:type="dxa"/>
          </w:tcPr>
          <w:p w14:paraId="45BA3E7C" w14:textId="77777777" w:rsidR="00F875D3" w:rsidRDefault="009F4C5A" w:rsidP="009F4C5A">
            <w:pPr>
              <w:rPr>
                <w:rFonts w:cstheme="minorHAnsi"/>
                <w:b/>
              </w:rPr>
            </w:pPr>
            <w:r w:rsidRPr="004C7984">
              <w:rPr>
                <w:rFonts w:cstheme="minorHAnsi"/>
                <w:b/>
              </w:rPr>
              <w:t>The 2, 4 and 8 times tables</w:t>
            </w:r>
            <w:r w:rsidR="002E0D2B" w:rsidRPr="004C7984">
              <w:rPr>
                <w:rFonts w:cstheme="minorHAnsi"/>
                <w:b/>
              </w:rPr>
              <w:t>*</w:t>
            </w:r>
            <w:r w:rsidR="00F875D3" w:rsidRPr="004C7984">
              <w:rPr>
                <w:rFonts w:cstheme="minorHAnsi"/>
                <w:b/>
              </w:rPr>
              <w:t xml:space="preserve"> </w:t>
            </w:r>
          </w:p>
          <w:p w14:paraId="1EBB137D" w14:textId="77777777" w:rsidR="00F875D3" w:rsidRDefault="00F875D3" w:rsidP="009F4C5A">
            <w:pPr>
              <w:rPr>
                <w:rFonts w:cstheme="minorHAnsi"/>
                <w:b/>
              </w:rPr>
            </w:pPr>
          </w:p>
          <w:p w14:paraId="3DC4BD8D" w14:textId="6449ACB2" w:rsidR="009F4C5A" w:rsidRPr="004C7984" w:rsidRDefault="00F875D3" w:rsidP="009F4C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C7984">
              <w:rPr>
                <w:rFonts w:cstheme="minorHAnsi"/>
                <w:b/>
              </w:rPr>
              <w:t>To use 2, 4 and 8 times table facts to answer different styles of questions</w:t>
            </w:r>
          </w:p>
        </w:tc>
        <w:tc>
          <w:tcPr>
            <w:tcW w:w="2551" w:type="dxa"/>
          </w:tcPr>
          <w:p w14:paraId="3FA899B9" w14:textId="5836EC3A" w:rsidR="009F4C5A" w:rsidRPr="004C7984" w:rsidRDefault="009F4C5A" w:rsidP="009F4C5A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2B9D21FB" w14:textId="77777777" w:rsidR="008A75D5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How does knowing </w:t>
            </w:r>
            <w:r w:rsidR="008A75D5" w:rsidRPr="008A75D5">
              <w:rPr>
                <w:sz w:val="18"/>
                <w:szCs w:val="18"/>
              </w:rPr>
              <w:t xml:space="preserve">____ </w:t>
            </w:r>
            <w:r w:rsidRPr="008A75D5">
              <w:rPr>
                <w:sz w:val="18"/>
                <w:szCs w:val="18"/>
              </w:rPr>
              <w:t xml:space="preserve">× 2 help you work out </w:t>
            </w:r>
            <w:r w:rsidR="008A75D5" w:rsidRPr="008A75D5">
              <w:rPr>
                <w:sz w:val="18"/>
                <w:szCs w:val="18"/>
              </w:rPr>
              <w:t xml:space="preserve">____ </w:t>
            </w:r>
            <w:r w:rsidRPr="008A75D5">
              <w:rPr>
                <w:sz w:val="18"/>
                <w:szCs w:val="18"/>
              </w:rPr>
              <w:t xml:space="preserve">× 4 and </w:t>
            </w:r>
            <w:r w:rsidR="008A75D5" w:rsidRPr="008A75D5">
              <w:rPr>
                <w:sz w:val="18"/>
                <w:szCs w:val="18"/>
              </w:rPr>
              <w:t xml:space="preserve">____ </w:t>
            </w:r>
            <w:r w:rsidRPr="008A75D5">
              <w:rPr>
                <w:sz w:val="18"/>
                <w:szCs w:val="18"/>
              </w:rPr>
              <w:t xml:space="preserve">× 8? </w:t>
            </w:r>
          </w:p>
          <w:p w14:paraId="48407555" w14:textId="77777777" w:rsidR="008A75D5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What is the relationship between multiplying by 4 and multiplying by 8? </w:t>
            </w:r>
          </w:p>
          <w:p w14:paraId="12549822" w14:textId="77777777" w:rsidR="008A75D5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How can you show that multiplying by 4 is the same as multiplying by 2 and then by 2 again? </w:t>
            </w:r>
          </w:p>
          <w:p w14:paraId="421E1D55" w14:textId="5ED0FBB1" w:rsidR="009F4C5A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>How can you show that dividing by 4 is the same as dividing by 2 and then by 2 again?</w:t>
            </w:r>
          </w:p>
        </w:tc>
        <w:tc>
          <w:tcPr>
            <w:tcW w:w="2364" w:type="dxa"/>
          </w:tcPr>
          <w:p w14:paraId="4D2A462E" w14:textId="77777777" w:rsidR="008A75D5" w:rsidRPr="008A75D5" w:rsidRDefault="008A75D5" w:rsidP="00F44047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 xml:space="preserve">× 4 = </w:t>
            </w: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 xml:space="preserve">× 2 × 2 </w:t>
            </w:r>
          </w:p>
          <w:p w14:paraId="3343BFD5" w14:textId="66AB8005" w:rsidR="00F44047" w:rsidRPr="008A75D5" w:rsidRDefault="008A75D5" w:rsidP="00F44047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 xml:space="preserve">× 8 = </w:t>
            </w: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 xml:space="preserve">× 2 × 2 × 2 </w:t>
            </w:r>
          </w:p>
          <w:p w14:paraId="18581887" w14:textId="07092840" w:rsidR="009F4C5A" w:rsidRPr="008A75D5" w:rsidRDefault="008A75D5" w:rsidP="00F44047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 xml:space="preserve">× 8 = </w:t>
            </w:r>
            <w:r w:rsidRPr="008A75D5">
              <w:rPr>
                <w:sz w:val="18"/>
                <w:szCs w:val="18"/>
              </w:rPr>
              <w:t xml:space="preserve">____ </w:t>
            </w:r>
            <w:r w:rsidR="00F44047" w:rsidRPr="008A75D5">
              <w:rPr>
                <w:sz w:val="18"/>
                <w:szCs w:val="18"/>
              </w:rPr>
              <w:t>× 2 × 4</w:t>
            </w:r>
          </w:p>
        </w:tc>
        <w:tc>
          <w:tcPr>
            <w:tcW w:w="2172" w:type="dxa"/>
            <w:vMerge/>
          </w:tcPr>
          <w:p w14:paraId="06B1B3EF" w14:textId="77777777" w:rsidR="009F4C5A" w:rsidRPr="008A75D5" w:rsidRDefault="009F4C5A" w:rsidP="009F4C5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13AA833" w14:textId="77777777" w:rsidR="008A75D5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Children may not recognise how to use different terminology to describe multiplication, for example “equal groups”, “lots of”, “times”, “multiples” and so on. </w:t>
            </w:r>
          </w:p>
          <w:p w14:paraId="160BFCBF" w14:textId="77777777" w:rsidR="008A75D5" w:rsidRPr="008A75D5" w:rsidRDefault="00F44047" w:rsidP="008A75D5">
            <w:pPr>
              <w:rPr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 xml:space="preserve">Children may not see the link between multiplying by 2 and doubling. </w:t>
            </w:r>
          </w:p>
          <w:p w14:paraId="6A5096D6" w14:textId="4F4B47BD" w:rsidR="009F4C5A" w:rsidRPr="008A75D5" w:rsidRDefault="00F44047" w:rsidP="008A75D5">
            <w:pPr>
              <w:rPr>
                <w:rFonts w:cstheme="minorHAnsi"/>
                <w:b/>
                <w:sz w:val="18"/>
                <w:szCs w:val="18"/>
              </w:rPr>
            </w:pPr>
            <w:r w:rsidRPr="008A75D5">
              <w:rPr>
                <w:sz w:val="18"/>
                <w:szCs w:val="18"/>
              </w:rPr>
              <w:t>When multiplying by 8, children may multiply by 4 and then by 4 again, or multiply by 2 four times.</w:t>
            </w:r>
          </w:p>
        </w:tc>
      </w:tr>
      <w:tr w:rsidR="009F4C5A" w:rsidRPr="0086501F" w14:paraId="3AEBA0CB" w14:textId="77777777" w:rsidTr="00F66445">
        <w:tc>
          <w:tcPr>
            <w:tcW w:w="15446" w:type="dxa"/>
            <w:gridSpan w:val="6"/>
            <w:shd w:val="clear" w:color="auto" w:fill="FFFFCC"/>
          </w:tcPr>
          <w:p w14:paraId="3D9291AE" w14:textId="77777777" w:rsidR="009F4C5A" w:rsidRPr="0086501F" w:rsidRDefault="009F4C5A" w:rsidP="009F4C5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C846AC0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26283E" w14:paraId="5A56E577" w14:textId="77777777" w:rsidTr="008A75D5">
        <w:trPr>
          <w:trHeight w:val="715"/>
        </w:trPr>
        <w:tc>
          <w:tcPr>
            <w:tcW w:w="5240" w:type="dxa"/>
          </w:tcPr>
          <w:p w14:paraId="7F00543D" w14:textId="77777777" w:rsidR="00331EA9" w:rsidRPr="0026283E" w:rsidRDefault="00331EA9" w:rsidP="00F66445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AAC982D" w14:textId="77777777" w:rsidR="00331EA9" w:rsidRPr="0026283E" w:rsidRDefault="00331EA9" w:rsidP="00F66445">
            <w:pPr>
              <w:rPr>
                <w:rFonts w:cstheme="minorHAnsi"/>
              </w:rPr>
            </w:pPr>
          </w:p>
        </w:tc>
      </w:tr>
    </w:tbl>
    <w:p w14:paraId="52ADEE61" w14:textId="4050771B" w:rsidR="00331EA9" w:rsidRDefault="00331EA9">
      <w:pPr>
        <w:rPr>
          <w:rFonts w:cstheme="minorHAnsi"/>
        </w:rPr>
      </w:pPr>
    </w:p>
    <w:p w14:paraId="69F63028" w14:textId="4851ED5B" w:rsidR="002E0D2B" w:rsidRPr="002E0D2B" w:rsidRDefault="002E0D2B">
      <w:pPr>
        <w:rPr>
          <w:rFonts w:cstheme="minorHAnsi"/>
          <w:i/>
        </w:rPr>
      </w:pPr>
      <w:r w:rsidRPr="002E0D2B">
        <w:rPr>
          <w:rFonts w:cstheme="minorHAnsi"/>
          <w:i/>
        </w:rPr>
        <w:t>*See appendix 3 of the CLP Calculations and Representations policy</w:t>
      </w:r>
    </w:p>
    <w:sectPr w:rsidR="002E0D2B" w:rsidRPr="002E0D2B" w:rsidSect="00331EA9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682AE" w14:textId="77777777" w:rsidR="00F44047" w:rsidRDefault="00F44047" w:rsidP="00B61D93">
      <w:pPr>
        <w:spacing w:after="0" w:line="240" w:lineRule="auto"/>
      </w:pPr>
      <w:r>
        <w:separator/>
      </w:r>
    </w:p>
  </w:endnote>
  <w:endnote w:type="continuationSeparator" w:id="0">
    <w:p w14:paraId="42B02AF2" w14:textId="77777777" w:rsidR="00F44047" w:rsidRDefault="00F44047" w:rsidP="00B61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EB82" w14:textId="77777777" w:rsidR="00F44047" w:rsidRDefault="00F44047" w:rsidP="00B61D93">
      <w:pPr>
        <w:spacing w:after="0" w:line="240" w:lineRule="auto"/>
      </w:pPr>
      <w:r>
        <w:separator/>
      </w:r>
    </w:p>
  </w:footnote>
  <w:footnote w:type="continuationSeparator" w:id="0">
    <w:p w14:paraId="6CBDC61F" w14:textId="77777777" w:rsidR="00F44047" w:rsidRDefault="00F44047" w:rsidP="00B61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949B" w14:textId="77777777" w:rsidR="00F44047" w:rsidRPr="00B61D93" w:rsidRDefault="00F44047" w:rsidP="00B61D93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62454BB" wp14:editId="6AD3808B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C1D7D9" w14:textId="77777777" w:rsidR="00F44047" w:rsidRDefault="00F440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DCFDA3"/>
    <w:multiLevelType w:val="hybridMultilevel"/>
    <w:tmpl w:val="9D4942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9F7578"/>
    <w:multiLevelType w:val="hybridMultilevel"/>
    <w:tmpl w:val="D97C0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42CD"/>
    <w:rsid w:val="00005971"/>
    <w:rsid w:val="00011E41"/>
    <w:rsid w:val="000378C6"/>
    <w:rsid w:val="00050781"/>
    <w:rsid w:val="000D1A40"/>
    <w:rsid w:val="000F01CC"/>
    <w:rsid w:val="00142A9A"/>
    <w:rsid w:val="001929F2"/>
    <w:rsid w:val="001C6B3F"/>
    <w:rsid w:val="00254E33"/>
    <w:rsid w:val="0026133D"/>
    <w:rsid w:val="00291F6A"/>
    <w:rsid w:val="002B0A6A"/>
    <w:rsid w:val="002D3284"/>
    <w:rsid w:val="002E0D2B"/>
    <w:rsid w:val="002F0A96"/>
    <w:rsid w:val="00331EA9"/>
    <w:rsid w:val="00383323"/>
    <w:rsid w:val="003A3AF2"/>
    <w:rsid w:val="004609FD"/>
    <w:rsid w:val="004C7984"/>
    <w:rsid w:val="00554D7A"/>
    <w:rsid w:val="00564779"/>
    <w:rsid w:val="006324C1"/>
    <w:rsid w:val="00651681"/>
    <w:rsid w:val="006521EE"/>
    <w:rsid w:val="006B08F8"/>
    <w:rsid w:val="006C2DF5"/>
    <w:rsid w:val="007C13E6"/>
    <w:rsid w:val="007C6315"/>
    <w:rsid w:val="007C67A6"/>
    <w:rsid w:val="00824CC8"/>
    <w:rsid w:val="00851D08"/>
    <w:rsid w:val="0086501F"/>
    <w:rsid w:val="008903FF"/>
    <w:rsid w:val="008A75D5"/>
    <w:rsid w:val="00915ACB"/>
    <w:rsid w:val="00917859"/>
    <w:rsid w:val="009500B2"/>
    <w:rsid w:val="009574F3"/>
    <w:rsid w:val="009855CF"/>
    <w:rsid w:val="0099438B"/>
    <w:rsid w:val="009F4C5A"/>
    <w:rsid w:val="00A57D58"/>
    <w:rsid w:val="00A74200"/>
    <w:rsid w:val="00A92CAC"/>
    <w:rsid w:val="00AB6DB1"/>
    <w:rsid w:val="00B45CAF"/>
    <w:rsid w:val="00B61D93"/>
    <w:rsid w:val="00C63A4F"/>
    <w:rsid w:val="00C70684"/>
    <w:rsid w:val="00C95A1C"/>
    <w:rsid w:val="00D016F7"/>
    <w:rsid w:val="00D33C03"/>
    <w:rsid w:val="00DF0AE7"/>
    <w:rsid w:val="00E35BCD"/>
    <w:rsid w:val="00F21FDB"/>
    <w:rsid w:val="00F303BF"/>
    <w:rsid w:val="00F44047"/>
    <w:rsid w:val="00F46D8F"/>
    <w:rsid w:val="00F640BE"/>
    <w:rsid w:val="00F66445"/>
    <w:rsid w:val="00F875D3"/>
    <w:rsid w:val="00F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591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C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FC610F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F640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A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65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D93"/>
  </w:style>
  <w:style w:type="paragraph" w:styleId="Footer">
    <w:name w:val="footer"/>
    <w:basedOn w:val="Normal"/>
    <w:link w:val="Foot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5482/index?form=MY01SV&amp;OCID=MY01S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6777?utm_source=primary-map&amp;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8058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5483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CEC20-7C4A-4064-8C2D-EE50B7768B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0D7723-3B38-434B-BFB1-B9C4AC84EFF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0aef4dd-5387-461c-9292-2960bb054c1c"/>
    <ds:schemaRef ds:uri="6e85b460-f3d1-4568-8279-7a48d6628db1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BAADE25-C134-41C5-ADC3-8A3301867C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2166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10</cp:revision>
  <dcterms:created xsi:type="dcterms:W3CDTF">2022-07-18T10:31:00Z</dcterms:created>
  <dcterms:modified xsi:type="dcterms:W3CDTF">2024-11-27T16:12:00Z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